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A2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iCs/>
          <w:sz w:val="24"/>
        </w:rPr>
      </w:pPr>
      <w:r w:rsidRPr="008F3E7F">
        <w:rPr>
          <w:rFonts w:ascii="Times New Roman" w:hAnsi="Times New Roman" w:cs="Times New Roman"/>
          <w:sz w:val="24"/>
        </w:rPr>
        <w:t xml:space="preserve">ТРУДОВОЙ ДОГОВОР № </w:t>
      </w:r>
      <w:r w:rsid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55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-ТД</w:t>
      </w:r>
      <w:bookmarkStart w:id="0" w:name="dfasvbcqdb"/>
      <w:bookmarkEnd w:id="0"/>
      <w:r w:rsidRPr="008F3E7F">
        <w:rPr>
          <w:rFonts w:ascii="Times New Roman" w:hAnsi="Times New Roman" w:cs="Times New Roman"/>
          <w:bCs/>
          <w:iCs/>
          <w:sz w:val="24"/>
        </w:rPr>
        <w:t> </w:t>
      </w:r>
    </w:p>
    <w:p w:rsidR="008F3E7F" w:rsidRPr="008F3E7F" w:rsidRDefault="008F3E7F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1" w:name="dfasvk3yuh"/>
      <w:bookmarkEnd w:id="1"/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г. Москва</w:t>
      </w:r>
      <w:r w:rsidRPr="008F3E7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 </w:t>
      </w:r>
      <w:r w:rsidR="001A5174" w:rsidRPr="008F3E7F">
        <w:rPr>
          <w:rFonts w:ascii="Times New Roman" w:hAnsi="Times New Roman" w:cs="Times New Roman"/>
          <w:sz w:val="24"/>
        </w:rPr>
        <w:t>07.</w:t>
      </w:r>
      <w:r w:rsidR="001A5174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08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</w:t>
      </w:r>
      <w:r w:rsid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2022</w:t>
      </w:r>
      <w:bookmarkStart w:id="2" w:name="dfasxmzkat"/>
      <w:bookmarkEnd w:id="2"/>
    </w:p>
    <w:p w:rsidR="003F7AA2" w:rsidRPr="008F3E7F" w:rsidRDefault="00231896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3" w:name="dfasdglgsd"/>
      <w:bookmarkEnd w:id="3"/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Негосударственное о</w:t>
      </w:r>
      <w:r w:rsidR="001A5174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бразовательное учреждение </w:t>
      </w:r>
      <w:r w:rsidR="00FA43C3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«</w:t>
      </w:r>
      <w:r w:rsid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Юридическая азбука</w:t>
      </w:r>
      <w:r w:rsidR="00FA43C3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»</w:t>
      </w:r>
      <w:r w:rsidR="00D30EF5" w:rsidRPr="008F3E7F">
        <w:rPr>
          <w:rFonts w:ascii="Times New Roman" w:hAnsi="Times New Roman" w:cs="Times New Roman"/>
          <w:sz w:val="24"/>
        </w:rPr>
        <w:t>, именуем</w:t>
      </w:r>
      <w:r w:rsidR="00D30EF5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ое</w:t>
      </w:r>
      <w:r w:rsidR="00D30EF5" w:rsidRPr="008F3E7F">
        <w:rPr>
          <w:rFonts w:ascii="Times New Roman" w:hAnsi="Times New Roman" w:cs="Times New Roman"/>
          <w:sz w:val="24"/>
        </w:rPr>
        <w:t xml:space="preserve"> в дальнейшем «Работодатель», </w:t>
      </w:r>
      <w:r w:rsidR="00FA43C3" w:rsidRPr="008F3E7F">
        <w:rPr>
          <w:rFonts w:ascii="Times New Roman" w:hAnsi="Times New Roman" w:cs="Times New Roman"/>
          <w:sz w:val="24"/>
        </w:rPr>
        <w:t xml:space="preserve">в лице </w:t>
      </w:r>
      <w:r w:rsidR="00FA43C3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директора Львова Александра Владимировича</w:t>
      </w:r>
      <w:r w:rsidR="00FA43C3" w:rsidRPr="008F3E7F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="00D30EF5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у</w:t>
      </w:r>
      <w:r w:rsidR="00FA43C3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става</w:t>
      </w:r>
      <w:r w:rsidR="00FA43C3" w:rsidRPr="008F3E7F">
        <w:rPr>
          <w:rFonts w:ascii="Times New Roman" w:hAnsi="Times New Roman" w:cs="Times New Roman"/>
          <w:sz w:val="24"/>
        </w:rPr>
        <w:t xml:space="preserve">, </w:t>
      </w:r>
      <w:r w:rsidR="00D30EF5" w:rsidRPr="008F3E7F">
        <w:rPr>
          <w:rFonts w:ascii="Times New Roman" w:hAnsi="Times New Roman" w:cs="Times New Roman"/>
          <w:sz w:val="24"/>
        </w:rPr>
        <w:t>с одной стороны</w:t>
      </w:r>
      <w:r w:rsidR="00FA43C3" w:rsidRPr="008F3E7F">
        <w:rPr>
          <w:rFonts w:ascii="Times New Roman" w:hAnsi="Times New Roman" w:cs="Times New Roman"/>
          <w:sz w:val="24"/>
        </w:rPr>
        <w:t xml:space="preserve"> и </w:t>
      </w:r>
      <w:r w:rsidR="00FA43C3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Иванова Елена Васильевна</w:t>
      </w:r>
      <w:r w:rsidR="00FA43C3" w:rsidRPr="008F3E7F">
        <w:rPr>
          <w:rFonts w:ascii="Times New Roman" w:hAnsi="Times New Roman" w:cs="Times New Roman"/>
          <w:sz w:val="24"/>
        </w:rPr>
        <w:t>, именуем</w:t>
      </w:r>
      <w:r w:rsidR="00FA43C3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ая</w:t>
      </w:r>
      <w:r w:rsidR="00FA43C3" w:rsidRPr="008F3E7F">
        <w:rPr>
          <w:rFonts w:ascii="Times New Roman" w:hAnsi="Times New Roman" w:cs="Times New Roman"/>
          <w:sz w:val="24"/>
        </w:rPr>
        <w:t xml:space="preserve"> в дальнейш</w:t>
      </w:r>
      <w:r w:rsidR="00D30EF5" w:rsidRPr="008F3E7F">
        <w:rPr>
          <w:rFonts w:ascii="Times New Roman" w:hAnsi="Times New Roman" w:cs="Times New Roman"/>
          <w:sz w:val="24"/>
        </w:rPr>
        <w:t>ем «Работник», с другой стороны</w:t>
      </w:r>
      <w:r w:rsidR="00FA43C3" w:rsidRPr="008F3E7F">
        <w:rPr>
          <w:rFonts w:ascii="Times New Roman" w:hAnsi="Times New Roman" w:cs="Times New Roman"/>
          <w:sz w:val="24"/>
        </w:rPr>
        <w:t xml:space="preserve"> заключили настоящий трудовой договор о нижеследующем</w:t>
      </w:r>
      <w:bookmarkStart w:id="4" w:name="dfasnp96kc"/>
      <w:bookmarkEnd w:id="4"/>
      <w:r w:rsidR="00D30EF5" w:rsidRPr="008F3E7F">
        <w:rPr>
          <w:rFonts w:ascii="Times New Roman" w:hAnsi="Times New Roman" w:cs="Times New Roman"/>
          <w:sz w:val="24"/>
        </w:rPr>
        <w:t>.</w:t>
      </w:r>
      <w:bookmarkStart w:id="5" w:name="_GoBack"/>
      <w:bookmarkEnd w:id="5"/>
    </w:p>
    <w:p w:rsidR="00D30EF5" w:rsidRPr="008F3E7F" w:rsidRDefault="00D30EF5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6" w:name="dfastgln1c"/>
      <w:bookmarkEnd w:id="6"/>
      <w:r w:rsidRPr="008F3E7F">
        <w:rPr>
          <w:rFonts w:ascii="Times New Roman" w:hAnsi="Times New Roman" w:cs="Times New Roman"/>
          <w:sz w:val="24"/>
        </w:rPr>
        <w:t>1. ОБЩИЕ ПОЛОЖЕНИЯ</w:t>
      </w:r>
      <w:bookmarkStart w:id="7" w:name="dfashtoace"/>
      <w:bookmarkEnd w:id="7"/>
      <w:r w:rsidRPr="008F3E7F">
        <w:rPr>
          <w:rFonts w:ascii="Times New Roman" w:hAnsi="Times New Roman" w:cs="Times New Roman"/>
          <w:sz w:val="24"/>
        </w:rPr>
        <w:t> 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8" w:name="dfaso75br6"/>
      <w:bookmarkEnd w:id="8"/>
      <w:r w:rsidRPr="008F3E7F">
        <w:rPr>
          <w:rFonts w:ascii="Times New Roman" w:hAnsi="Times New Roman" w:cs="Times New Roman"/>
          <w:sz w:val="24"/>
        </w:rPr>
        <w:t xml:space="preserve">1.1. </w:t>
      </w:r>
      <w:r w:rsidR="001A5174" w:rsidRPr="008F3E7F">
        <w:rPr>
          <w:rFonts w:ascii="Times New Roman" w:hAnsi="Times New Roman" w:cs="Times New Roman"/>
          <w:sz w:val="24"/>
        </w:rPr>
        <w:t>Работодатель обязуется предоставить Работнику работу в должности преподавателя кафедры трудового права для преподавания права социального обеспечения, обеспечить условия труда, предусмотренные трудовым законодательством и иными нормативными правовыми актами, содержащими нормы трудового права, а Работник обязуется лично выполнять обусловленную настоящим договором трудовую функцию, соблюдать Правила внутреннего трудового распорядка, действующие у Работодателя.</w:t>
      </w:r>
      <w:bookmarkStart w:id="9" w:name="dfaseycl1u"/>
      <w:bookmarkEnd w:id="9"/>
    </w:p>
    <w:p w:rsidR="003F7AA2" w:rsidRPr="008F3E7F" w:rsidRDefault="001A5174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</w:pPr>
      <w:bookmarkStart w:id="10" w:name="dfasbienah"/>
      <w:bookmarkEnd w:id="10"/>
      <w:r w:rsidRPr="008F3E7F">
        <w:rPr>
          <w:rFonts w:ascii="Times New Roman" w:hAnsi="Times New Roman" w:cs="Times New Roman"/>
          <w:sz w:val="24"/>
        </w:rPr>
        <w:t>1.2</w:t>
      </w:r>
      <w:r w:rsidR="00FA43C3" w:rsidRPr="008F3E7F">
        <w:rPr>
          <w:rFonts w:ascii="Times New Roman" w:hAnsi="Times New Roman" w:cs="Times New Roman"/>
          <w:sz w:val="24"/>
        </w:rPr>
        <w:t xml:space="preserve">. Место работы Работника – </w:t>
      </w:r>
      <w:r w:rsidR="00675F19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НОУ ВПО </w:t>
      </w:r>
      <w:r w:rsidR="00FA43C3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«</w:t>
      </w:r>
      <w:r w:rsid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Юридическая азбука</w:t>
      </w:r>
      <w:r w:rsidR="00FA43C3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», г. Москва.</w:t>
      </w:r>
    </w:p>
    <w:p w:rsidR="001A5174" w:rsidRPr="008F3E7F" w:rsidRDefault="00D30EF5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1.3. Рабочее место Работника –</w:t>
      </w:r>
      <w:r w:rsidR="001A5174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 кафедра трудового права.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11" w:name="dfaspvyiv3"/>
      <w:bookmarkEnd w:id="11"/>
      <w:r w:rsidRPr="008F3E7F">
        <w:rPr>
          <w:rFonts w:ascii="Times New Roman" w:hAnsi="Times New Roman" w:cs="Times New Roman"/>
          <w:sz w:val="24"/>
        </w:rPr>
        <w:t xml:space="preserve">1.4. Работа у Работодателя является для Работника 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основной</w:t>
      </w:r>
      <w:r w:rsidRPr="008F3E7F">
        <w:rPr>
          <w:rFonts w:ascii="Times New Roman" w:hAnsi="Times New Roman" w:cs="Times New Roman"/>
          <w:sz w:val="24"/>
        </w:rPr>
        <w:t>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12" w:name="dfasdbq8ho"/>
      <w:bookmarkEnd w:id="12"/>
      <w:r w:rsidRPr="008F3E7F">
        <w:rPr>
          <w:rFonts w:ascii="Times New Roman" w:hAnsi="Times New Roman" w:cs="Times New Roman"/>
          <w:sz w:val="24"/>
        </w:rPr>
        <w:t xml:space="preserve">1.5. Условия труда на рабочем месте Работника 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оптимальные – 1-й класс</w:t>
      </w:r>
      <w:r w:rsidRPr="008F3E7F">
        <w:rPr>
          <w:rFonts w:ascii="Times New Roman" w:hAnsi="Times New Roman" w:cs="Times New Roman"/>
          <w:sz w:val="24"/>
        </w:rPr>
        <w:t xml:space="preserve"> (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по результатам специальной оценки</w:t>
      </w:r>
      <w:r w:rsidR="00D30EF5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 условий труда от 13.01.</w:t>
      </w:r>
      <w:r w:rsidR="001A5174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2018</w:t>
      </w:r>
      <w:r w:rsidR="00675F19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 № 1-СО</w:t>
      </w:r>
      <w:r w:rsidRPr="008F3E7F">
        <w:rPr>
          <w:rFonts w:ascii="Times New Roman" w:hAnsi="Times New Roman" w:cs="Times New Roman"/>
          <w:sz w:val="24"/>
        </w:rPr>
        <w:t>).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13" w:name="dfasgpmck6"/>
      <w:bookmarkEnd w:id="13"/>
      <w:r w:rsidRPr="008F3E7F">
        <w:rPr>
          <w:rFonts w:ascii="Times New Roman" w:hAnsi="Times New Roman" w:cs="Times New Roman"/>
          <w:sz w:val="24"/>
        </w:rPr>
        <w:t>1.6. Настоящий трудовой договор заключается на неопределенный срок.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14" w:name="dfasix2b77"/>
      <w:bookmarkEnd w:id="14"/>
      <w:r w:rsidRPr="008F3E7F">
        <w:rPr>
          <w:rFonts w:ascii="Times New Roman" w:hAnsi="Times New Roman" w:cs="Times New Roman"/>
          <w:sz w:val="24"/>
        </w:rPr>
        <w:t xml:space="preserve">1.7. Настоящий трудовой договор вступает в силу со дня допущения Работника к работе, определяемого пунктом 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1.8</w:t>
      </w:r>
      <w:r w:rsidRPr="008F3E7F">
        <w:rPr>
          <w:rFonts w:ascii="Times New Roman" w:hAnsi="Times New Roman" w:cs="Times New Roman"/>
          <w:sz w:val="24"/>
        </w:rPr>
        <w:t xml:space="preserve"> договора.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15" w:name="dfasfk6dgg"/>
      <w:bookmarkEnd w:id="15"/>
      <w:r w:rsidRPr="008F3E7F">
        <w:rPr>
          <w:rFonts w:ascii="Times New Roman" w:hAnsi="Times New Roman" w:cs="Times New Roman"/>
          <w:sz w:val="24"/>
        </w:rPr>
        <w:t xml:space="preserve">1.8. Дата начала работы – </w:t>
      </w:r>
      <w:r w:rsidR="001A5174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07</w:t>
      </w:r>
      <w:r w:rsidR="00D30EF5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.08.</w:t>
      </w:r>
      <w:r w:rsid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2022</w:t>
      </w:r>
      <w:r w:rsidRPr="008F3E7F">
        <w:rPr>
          <w:rFonts w:ascii="Times New Roman" w:hAnsi="Times New Roman" w:cs="Times New Roman"/>
          <w:sz w:val="24"/>
        </w:rPr>
        <w:t>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4"/>
        </w:rPr>
      </w:pPr>
      <w:bookmarkStart w:id="16" w:name="dfasbmebhc"/>
      <w:bookmarkEnd w:id="16"/>
      <w:r w:rsidRPr="008F3E7F">
        <w:rPr>
          <w:rFonts w:ascii="Times New Roman" w:hAnsi="Times New Roman" w:cs="Times New Roman"/>
          <w:sz w:val="24"/>
        </w:rPr>
        <w:t xml:space="preserve">1.9. Работнику устанавливается срок испытания продолжительностью 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три</w:t>
      </w:r>
      <w:r w:rsidRPr="008F3E7F">
        <w:rPr>
          <w:rFonts w:ascii="Times New Roman" w:hAnsi="Times New Roman" w:cs="Times New Roman"/>
          <w:sz w:val="24"/>
        </w:rPr>
        <w:t xml:space="preserve"> месяца с целью проверки соответствия Работника поручаемой работе.</w:t>
      </w:r>
      <w:bookmarkStart w:id="17" w:name="dfass1kvns"/>
      <w:bookmarkStart w:id="18" w:name="dfasha6rsh"/>
      <w:bookmarkEnd w:id="17"/>
      <w:bookmarkEnd w:id="18"/>
      <w:r w:rsidRPr="008F3E7F">
        <w:rPr>
          <w:rFonts w:ascii="Times New Roman" w:hAnsi="Times New Roman" w:cs="Times New Roman"/>
          <w:bCs/>
          <w:sz w:val="24"/>
        </w:rPr>
        <w:t> </w:t>
      </w:r>
    </w:p>
    <w:p w:rsidR="00D30EF5" w:rsidRPr="008F3E7F" w:rsidRDefault="00D30EF5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19" w:name="dfashz06za"/>
      <w:bookmarkEnd w:id="19"/>
      <w:r w:rsidRPr="008F3E7F">
        <w:rPr>
          <w:rFonts w:ascii="Times New Roman" w:hAnsi="Times New Roman" w:cs="Times New Roman"/>
          <w:sz w:val="24"/>
        </w:rPr>
        <w:t>2. ПРАВА И ОБЯЗАННОСТИ РАБОТНИКА</w:t>
      </w:r>
      <w:bookmarkStart w:id="20" w:name="dfaskaahnl"/>
      <w:bookmarkEnd w:id="20"/>
      <w:r w:rsidRPr="008F3E7F">
        <w:rPr>
          <w:rFonts w:ascii="Times New Roman" w:hAnsi="Times New Roman" w:cs="Times New Roman"/>
          <w:sz w:val="24"/>
        </w:rPr>
        <w:t> 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21" w:name="dfasg3x0c3"/>
      <w:bookmarkEnd w:id="21"/>
      <w:r w:rsidRPr="008F3E7F">
        <w:rPr>
          <w:rFonts w:ascii="Times New Roman" w:hAnsi="Times New Roman" w:cs="Times New Roman"/>
          <w:sz w:val="24"/>
        </w:rPr>
        <w:t>2.1. Работник имеет право на: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22" w:name="dfascoghna"/>
      <w:bookmarkEnd w:id="22"/>
      <w:r w:rsidRPr="008F3E7F">
        <w:rPr>
          <w:rFonts w:ascii="Times New Roman" w:hAnsi="Times New Roman" w:cs="Times New Roman"/>
          <w:sz w:val="24"/>
        </w:rPr>
        <w:t>2.1.1. Предоставление ему работы, обусловленной настоящим трудовым договором.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23" w:name="dfasi07m6d"/>
      <w:bookmarkEnd w:id="23"/>
      <w:r w:rsidRPr="008F3E7F">
        <w:rPr>
          <w:rFonts w:ascii="Times New Roman" w:hAnsi="Times New Roman" w:cs="Times New Roman"/>
          <w:sz w:val="24"/>
        </w:rPr>
        <w:t>2.1.2. Обеспечение безопасности и условий труда, соответствующих нормативным требованиям охраны труда.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24" w:name="dfasdoz9tq"/>
      <w:bookmarkEnd w:id="24"/>
      <w:r w:rsidRPr="008F3E7F">
        <w:rPr>
          <w:rFonts w:ascii="Times New Roman" w:hAnsi="Times New Roman" w:cs="Times New Roman"/>
          <w:sz w:val="24"/>
        </w:rPr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25" w:name="dfasorx988"/>
      <w:bookmarkEnd w:id="25"/>
      <w:r w:rsidRPr="008F3E7F">
        <w:rPr>
          <w:rFonts w:ascii="Times New Roman" w:hAnsi="Times New Roman" w:cs="Times New Roman"/>
          <w:sz w:val="24"/>
        </w:rPr>
        <w:t>2.1.4. Полную и достоверную информацию об условиях труда и требованиях охраны труда на рабочем месте.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26" w:name="dfas0f8g9x"/>
      <w:bookmarkEnd w:id="26"/>
      <w:r w:rsidRPr="008F3E7F">
        <w:rPr>
          <w:rFonts w:ascii="Times New Roman" w:hAnsi="Times New Roman" w:cs="Times New Roman"/>
          <w:sz w:val="24"/>
        </w:rPr>
        <w:t>Работник имеет иные права, предусмотренные трудовым законодательством РФ, настоящим трудовым договором.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27" w:name="dfasxydgtz"/>
      <w:bookmarkEnd w:id="27"/>
      <w:r w:rsidRPr="008F3E7F">
        <w:rPr>
          <w:rFonts w:ascii="Times New Roman" w:hAnsi="Times New Roman" w:cs="Times New Roman"/>
          <w:sz w:val="24"/>
        </w:rPr>
        <w:t>2.2. Работник обязан: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28" w:name="dfasby0zg4"/>
      <w:bookmarkEnd w:id="28"/>
      <w:r w:rsidRPr="008F3E7F">
        <w:rPr>
          <w:rFonts w:ascii="Times New Roman" w:hAnsi="Times New Roman" w:cs="Times New Roman"/>
          <w:sz w:val="24"/>
        </w:rPr>
        <w:lastRenderedPageBreak/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29" w:name="dfasid1qv6"/>
      <w:bookmarkEnd w:id="29"/>
      <w:r w:rsidRPr="008F3E7F">
        <w:rPr>
          <w:rFonts w:ascii="Times New Roman" w:hAnsi="Times New Roman" w:cs="Times New Roman"/>
          <w:sz w:val="24"/>
        </w:rPr>
        <w:t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подпись.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30" w:name="dfas6zlnxc"/>
      <w:bookmarkEnd w:id="30"/>
      <w:r w:rsidRPr="008F3E7F">
        <w:rPr>
          <w:rFonts w:ascii="Times New Roman" w:hAnsi="Times New Roman" w:cs="Times New Roman"/>
          <w:sz w:val="24"/>
        </w:rPr>
        <w:t>2.2.3. Соблюдать трудовую дисциплину.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31" w:name="dfas4xrsla"/>
      <w:bookmarkEnd w:id="31"/>
      <w:r w:rsidRPr="008F3E7F">
        <w:rPr>
          <w:rFonts w:ascii="Times New Roman" w:hAnsi="Times New Roman" w:cs="Times New Roman"/>
          <w:sz w:val="24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32" w:name="dfash96761"/>
      <w:bookmarkEnd w:id="32"/>
      <w:r w:rsidRPr="008F3E7F">
        <w:rPr>
          <w:rFonts w:ascii="Times New Roman" w:hAnsi="Times New Roman" w:cs="Times New Roman"/>
          <w:sz w:val="24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</w:t>
      </w:r>
      <w:r w:rsidR="00D30EF5" w:rsidRPr="008F3E7F">
        <w:rPr>
          <w:rFonts w:ascii="Times New Roman" w:hAnsi="Times New Roman" w:cs="Times New Roman"/>
          <w:sz w:val="24"/>
        </w:rPr>
        <w:t>гося</w:t>
      </w:r>
      <w:r w:rsidRPr="008F3E7F">
        <w:rPr>
          <w:rFonts w:ascii="Times New Roman" w:hAnsi="Times New Roman" w:cs="Times New Roman"/>
          <w:sz w:val="24"/>
        </w:rPr>
        <w:t xml:space="preserve"> у Работодателя имуществ</w:t>
      </w:r>
      <w:r w:rsidR="00D30EF5" w:rsidRPr="008F3E7F">
        <w:rPr>
          <w:rFonts w:ascii="Times New Roman" w:hAnsi="Times New Roman" w:cs="Times New Roman"/>
          <w:sz w:val="24"/>
        </w:rPr>
        <w:t>а</w:t>
      </w:r>
      <w:r w:rsidRPr="008F3E7F">
        <w:rPr>
          <w:rFonts w:ascii="Times New Roman" w:hAnsi="Times New Roman" w:cs="Times New Roman"/>
          <w:sz w:val="24"/>
        </w:rPr>
        <w:t xml:space="preserve"> третьих лиц, если Работодатель несет ответственность за сохранность этого имущества, имуществ</w:t>
      </w:r>
      <w:r w:rsidR="00D30EF5" w:rsidRPr="008F3E7F">
        <w:rPr>
          <w:rFonts w:ascii="Times New Roman" w:hAnsi="Times New Roman" w:cs="Times New Roman"/>
          <w:sz w:val="24"/>
        </w:rPr>
        <w:t>а</w:t>
      </w:r>
      <w:r w:rsidRPr="008F3E7F">
        <w:rPr>
          <w:rFonts w:ascii="Times New Roman" w:hAnsi="Times New Roman" w:cs="Times New Roman"/>
          <w:sz w:val="24"/>
        </w:rPr>
        <w:t xml:space="preserve"> других работников.</w:t>
      </w:r>
    </w:p>
    <w:p w:rsidR="001A5174" w:rsidRPr="008F3E7F" w:rsidRDefault="001A5174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 xml:space="preserve">2.2.6. Проводить обучение студентов </w:t>
      </w:r>
      <w:r w:rsidR="000A5B0A" w:rsidRPr="008F3E7F">
        <w:rPr>
          <w:rFonts w:ascii="Times New Roman" w:hAnsi="Times New Roman" w:cs="Times New Roman"/>
          <w:sz w:val="24"/>
        </w:rPr>
        <w:t xml:space="preserve">в </w:t>
      </w:r>
      <w:r w:rsidRPr="008F3E7F">
        <w:rPr>
          <w:rFonts w:ascii="Times New Roman" w:hAnsi="Times New Roman" w:cs="Times New Roman"/>
          <w:sz w:val="24"/>
        </w:rPr>
        <w:t>соответствии с требованиями государственных образовательных стандартов.</w:t>
      </w:r>
    </w:p>
    <w:p w:rsidR="001A5174" w:rsidRPr="008F3E7F" w:rsidRDefault="001A5174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>2.2</w:t>
      </w:r>
      <w:r w:rsidR="00011900" w:rsidRPr="008F3E7F">
        <w:rPr>
          <w:rFonts w:ascii="Times New Roman" w:hAnsi="Times New Roman" w:cs="Times New Roman"/>
          <w:sz w:val="24"/>
        </w:rPr>
        <w:t>.7</w:t>
      </w:r>
      <w:r w:rsidRPr="008F3E7F">
        <w:rPr>
          <w:rFonts w:ascii="Times New Roman" w:hAnsi="Times New Roman" w:cs="Times New Roman"/>
          <w:sz w:val="24"/>
        </w:rPr>
        <w:t>. Организовывать и контролировать самостоятельную работу студентов.</w:t>
      </w:r>
    </w:p>
    <w:p w:rsidR="001A5174" w:rsidRPr="008F3E7F" w:rsidRDefault="00011900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 xml:space="preserve">2.2.8. </w:t>
      </w:r>
      <w:r w:rsidR="001A5174" w:rsidRPr="008F3E7F">
        <w:rPr>
          <w:rFonts w:ascii="Times New Roman" w:hAnsi="Times New Roman" w:cs="Times New Roman"/>
          <w:sz w:val="24"/>
        </w:rPr>
        <w:t>Использовать наиболее эффективные формы, методы и средства обучения, новые педагогические технологии.</w:t>
      </w:r>
    </w:p>
    <w:p w:rsidR="00011900" w:rsidRPr="008F3E7F" w:rsidRDefault="00011900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>2.2</w:t>
      </w:r>
      <w:r w:rsidR="001A5174" w:rsidRPr="008F3E7F">
        <w:rPr>
          <w:rFonts w:ascii="Times New Roman" w:hAnsi="Times New Roman" w:cs="Times New Roman"/>
          <w:sz w:val="24"/>
        </w:rPr>
        <w:t>.</w:t>
      </w:r>
      <w:r w:rsidRPr="008F3E7F">
        <w:rPr>
          <w:rFonts w:ascii="Times New Roman" w:hAnsi="Times New Roman" w:cs="Times New Roman"/>
          <w:sz w:val="24"/>
        </w:rPr>
        <w:t xml:space="preserve">9. </w:t>
      </w:r>
      <w:r w:rsidR="001A5174" w:rsidRPr="008F3E7F">
        <w:rPr>
          <w:rFonts w:ascii="Times New Roman" w:hAnsi="Times New Roman" w:cs="Times New Roman"/>
          <w:sz w:val="24"/>
        </w:rPr>
        <w:t>Формировать у студентов профессиональные умения и навыки, подготавливать их к применению полученных знаний в практической деятельности.</w:t>
      </w:r>
    </w:p>
    <w:p w:rsidR="001A5174" w:rsidRPr="008F3E7F" w:rsidRDefault="00011900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>2.2</w:t>
      </w:r>
      <w:r w:rsidR="001A5174" w:rsidRPr="008F3E7F">
        <w:rPr>
          <w:rFonts w:ascii="Times New Roman" w:hAnsi="Times New Roman" w:cs="Times New Roman"/>
          <w:sz w:val="24"/>
        </w:rPr>
        <w:t>.</w:t>
      </w:r>
      <w:r w:rsidRPr="008F3E7F">
        <w:rPr>
          <w:rFonts w:ascii="Times New Roman" w:hAnsi="Times New Roman" w:cs="Times New Roman"/>
          <w:sz w:val="24"/>
        </w:rPr>
        <w:t>10.</w:t>
      </w:r>
      <w:r w:rsidR="001A5174" w:rsidRPr="008F3E7F">
        <w:rPr>
          <w:rFonts w:ascii="Times New Roman" w:hAnsi="Times New Roman" w:cs="Times New Roman"/>
          <w:sz w:val="24"/>
        </w:rPr>
        <w:t xml:space="preserve"> Участвовать в разработке образовательных программ, нести ответственность за реализацию их не в полном объеме в соответствии с учеб</w:t>
      </w:r>
      <w:r w:rsidRPr="008F3E7F">
        <w:rPr>
          <w:rFonts w:ascii="Times New Roman" w:hAnsi="Times New Roman" w:cs="Times New Roman"/>
          <w:sz w:val="24"/>
        </w:rPr>
        <w:t xml:space="preserve">ным планом и графиком учебного </w:t>
      </w:r>
      <w:r w:rsidR="001A5174" w:rsidRPr="008F3E7F">
        <w:rPr>
          <w:rFonts w:ascii="Times New Roman" w:hAnsi="Times New Roman" w:cs="Times New Roman"/>
          <w:sz w:val="24"/>
        </w:rPr>
        <w:t>процесса, качество подготовки выпускников.</w:t>
      </w:r>
    </w:p>
    <w:p w:rsidR="001A5174" w:rsidRPr="008F3E7F" w:rsidRDefault="00011900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 xml:space="preserve">2.2.11. </w:t>
      </w:r>
      <w:r w:rsidR="001A5174" w:rsidRPr="008F3E7F">
        <w:rPr>
          <w:rFonts w:ascii="Times New Roman" w:hAnsi="Times New Roman" w:cs="Times New Roman"/>
          <w:sz w:val="24"/>
        </w:rPr>
        <w:t>Поддерживать учебную дисциплину, контролировать режим посещения занятий.</w:t>
      </w:r>
    </w:p>
    <w:p w:rsidR="001A5174" w:rsidRPr="008F3E7F" w:rsidRDefault="00011900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>2.2</w:t>
      </w:r>
      <w:r w:rsidR="001A5174" w:rsidRPr="008F3E7F">
        <w:rPr>
          <w:rFonts w:ascii="Times New Roman" w:hAnsi="Times New Roman" w:cs="Times New Roman"/>
          <w:sz w:val="24"/>
        </w:rPr>
        <w:t>.</w:t>
      </w:r>
      <w:r w:rsidRPr="008F3E7F">
        <w:rPr>
          <w:rFonts w:ascii="Times New Roman" w:hAnsi="Times New Roman" w:cs="Times New Roman"/>
          <w:sz w:val="24"/>
        </w:rPr>
        <w:t>12.</w:t>
      </w:r>
      <w:r w:rsidR="001A5174" w:rsidRPr="008F3E7F">
        <w:rPr>
          <w:rFonts w:ascii="Times New Roman" w:hAnsi="Times New Roman" w:cs="Times New Roman"/>
          <w:sz w:val="24"/>
        </w:rPr>
        <w:t xml:space="preserve"> Обеспечивать выполнение учебных планов и программ, соблюдать требования </w:t>
      </w:r>
    </w:p>
    <w:p w:rsidR="001A5174" w:rsidRPr="008F3E7F" w:rsidRDefault="001A5174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>безопасности труда в учебном процессе.</w:t>
      </w:r>
    </w:p>
    <w:p w:rsidR="00F2405F" w:rsidRPr="008F3E7F" w:rsidRDefault="00F2405F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>2.2.13. Проходить в установленном порядке аттестацию.</w:t>
      </w:r>
    </w:p>
    <w:p w:rsidR="003F7AA2" w:rsidRPr="008F3E7F" w:rsidRDefault="00451220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33" w:name="dfasyviqoi"/>
      <w:bookmarkEnd w:id="33"/>
      <w:r w:rsidRPr="008F3E7F">
        <w:rPr>
          <w:rFonts w:ascii="Times New Roman" w:hAnsi="Times New Roman" w:cs="Times New Roman"/>
          <w:sz w:val="24"/>
        </w:rPr>
        <w:t>2.2.1</w:t>
      </w:r>
      <w:r w:rsidR="00F2405F" w:rsidRPr="008F3E7F">
        <w:rPr>
          <w:rFonts w:ascii="Times New Roman" w:hAnsi="Times New Roman" w:cs="Times New Roman"/>
          <w:sz w:val="24"/>
        </w:rPr>
        <w:t>4</w:t>
      </w:r>
      <w:r w:rsidRPr="008F3E7F">
        <w:rPr>
          <w:rFonts w:ascii="Times New Roman" w:hAnsi="Times New Roman" w:cs="Times New Roman"/>
          <w:sz w:val="24"/>
        </w:rPr>
        <w:t xml:space="preserve">. </w:t>
      </w:r>
      <w:r w:rsidR="00FA43C3" w:rsidRPr="008F3E7F">
        <w:rPr>
          <w:rFonts w:ascii="Times New Roman" w:hAnsi="Times New Roman" w:cs="Times New Roman"/>
          <w:sz w:val="24"/>
        </w:rPr>
        <w:t>Работник обязан выполнять другие обязанности, предусмотренные трудовым законодательством РФ и настоящим трудовым договором.</w:t>
      </w:r>
      <w:bookmarkStart w:id="34" w:name="dfast4060t"/>
      <w:bookmarkEnd w:id="34"/>
    </w:p>
    <w:p w:rsidR="00D30EF5" w:rsidRPr="008F3E7F" w:rsidRDefault="00D30EF5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35" w:name="dfastkd1rw"/>
      <w:bookmarkEnd w:id="35"/>
      <w:r w:rsidRPr="008F3E7F">
        <w:rPr>
          <w:rFonts w:ascii="Times New Roman" w:hAnsi="Times New Roman" w:cs="Times New Roman"/>
          <w:sz w:val="24"/>
        </w:rPr>
        <w:t>3. ПРАВА И ОБЯЗАННОСТИ РАБОТОДАТЕЛЯ</w:t>
      </w:r>
      <w:bookmarkStart w:id="36" w:name="dfasuo4ucg"/>
      <w:bookmarkEnd w:id="36"/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37" w:name="dfasnhp4u1"/>
      <w:bookmarkEnd w:id="37"/>
      <w:r w:rsidRPr="008F3E7F">
        <w:rPr>
          <w:rFonts w:ascii="Times New Roman" w:hAnsi="Times New Roman" w:cs="Times New Roman"/>
          <w:sz w:val="24"/>
        </w:rPr>
        <w:t>3.1. Работодатель имеет право: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38" w:name="dfas1rqd3q"/>
      <w:bookmarkEnd w:id="38"/>
      <w:r w:rsidRPr="008F3E7F">
        <w:rPr>
          <w:rFonts w:ascii="Times New Roman" w:hAnsi="Times New Roman" w:cs="Times New Roman"/>
          <w:sz w:val="24"/>
        </w:rPr>
        <w:t>3.1.1. Требовать от Работника добросовестного исполнения обязанностей по настоящему трудовому договору.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39" w:name="dfasu6zmh5"/>
      <w:bookmarkEnd w:id="39"/>
      <w:r w:rsidRPr="008F3E7F">
        <w:rPr>
          <w:rFonts w:ascii="Times New Roman" w:hAnsi="Times New Roman" w:cs="Times New Roman"/>
          <w:sz w:val="24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0" w:name="dfas75648p"/>
      <w:bookmarkEnd w:id="40"/>
      <w:r w:rsidRPr="008F3E7F">
        <w:rPr>
          <w:rFonts w:ascii="Times New Roman" w:hAnsi="Times New Roman" w:cs="Times New Roman"/>
          <w:sz w:val="24"/>
        </w:rPr>
        <w:t>3.1.3.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1" w:name="dfasf8x406"/>
      <w:bookmarkEnd w:id="41"/>
      <w:r w:rsidRPr="008F3E7F">
        <w:rPr>
          <w:rFonts w:ascii="Times New Roman" w:hAnsi="Times New Roman" w:cs="Times New Roman"/>
          <w:sz w:val="24"/>
        </w:rPr>
        <w:t>3.1.4. Поощрять Работника за добросовестный эффективный труд.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2" w:name="dfaseer9yk"/>
      <w:bookmarkEnd w:id="42"/>
      <w:r w:rsidRPr="008F3E7F">
        <w:rPr>
          <w:rFonts w:ascii="Times New Roman" w:hAnsi="Times New Roman" w:cs="Times New Roman"/>
          <w:sz w:val="24"/>
        </w:rPr>
        <w:lastRenderedPageBreak/>
        <w:t>Работодатель имеет иные права, предусмотренные трудовым законодательством РФ, настоящим трудовым договором.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3" w:name="dfas17cuwl"/>
      <w:bookmarkEnd w:id="43"/>
      <w:r w:rsidRPr="008F3E7F">
        <w:rPr>
          <w:rFonts w:ascii="Times New Roman" w:hAnsi="Times New Roman" w:cs="Times New Roman"/>
          <w:sz w:val="24"/>
        </w:rPr>
        <w:t>3.2. Работодатель обязан: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4" w:name="dfask9acxt"/>
      <w:bookmarkEnd w:id="44"/>
      <w:r w:rsidRPr="008F3E7F">
        <w:rPr>
          <w:rFonts w:ascii="Times New Roman" w:hAnsi="Times New Roman" w:cs="Times New Roman"/>
          <w:sz w:val="24"/>
        </w:rPr>
        <w:t>3.2.1. Предоставить Работнику работу, обусловленную настоящим трудовым договором.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5" w:name="dfasobg8u3"/>
      <w:bookmarkEnd w:id="45"/>
      <w:r w:rsidRPr="008F3E7F">
        <w:rPr>
          <w:rFonts w:ascii="Times New Roman" w:hAnsi="Times New Roman" w:cs="Times New Roman"/>
          <w:sz w:val="24"/>
        </w:rPr>
        <w:t>3.2.2. Обеспечить безопасность и условия труда Работника, соответствующие нормативным требованиям охраны труда.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6" w:name="dfasovc24g"/>
      <w:bookmarkEnd w:id="46"/>
      <w:r w:rsidRPr="008F3E7F">
        <w:rPr>
          <w:rFonts w:ascii="Times New Roman" w:hAnsi="Times New Roman" w:cs="Times New Roman"/>
          <w:sz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7" w:name="dfaswnt995"/>
      <w:bookmarkEnd w:id="47"/>
      <w:r w:rsidRPr="008F3E7F">
        <w:rPr>
          <w:rFonts w:ascii="Times New Roman" w:hAnsi="Times New Roman" w:cs="Times New Roman"/>
          <w:sz w:val="24"/>
        </w:rPr>
        <w:t>3.2.4. Выплачивать в полном размере причитающуюся работнику заработную плату в установленные сроки.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8" w:name="dfasnmzdxh"/>
      <w:bookmarkEnd w:id="48"/>
      <w:r w:rsidRPr="008F3E7F">
        <w:rPr>
          <w:rFonts w:ascii="Times New Roman" w:hAnsi="Times New Roman" w:cs="Times New Roman"/>
          <w:sz w:val="24"/>
        </w:rPr>
        <w:t>3.2.5. Осуществлять обработку и обеспечивать защиту персональных данных Работника в соответствии с законодательством РФ.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49" w:name="dfas7pxspk"/>
      <w:bookmarkEnd w:id="49"/>
      <w:r w:rsidRPr="008F3E7F">
        <w:rPr>
          <w:rFonts w:ascii="Times New Roman" w:hAnsi="Times New Roman" w:cs="Times New Roman"/>
          <w:sz w:val="24"/>
        </w:rPr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50" w:name="dfaskb3z7b"/>
      <w:bookmarkEnd w:id="50"/>
      <w:r w:rsidRPr="008F3E7F">
        <w:rPr>
          <w:rFonts w:ascii="Times New Roman" w:hAnsi="Times New Roman" w:cs="Times New Roman"/>
          <w:sz w:val="24"/>
        </w:rPr>
        <w:t>3.2.7. Обеспечивать бытовые нужды Работника, связанные с исполнением им трудовых обязанностей.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51" w:name="dfaslqna58"/>
      <w:bookmarkEnd w:id="51"/>
      <w:r w:rsidRPr="008F3E7F">
        <w:rPr>
          <w:rFonts w:ascii="Times New Roman" w:hAnsi="Times New Roman" w:cs="Times New Roman"/>
          <w:sz w:val="24"/>
        </w:rPr>
        <w:t>3.2.8. Оплачивать обучение Работника в случае производственной необходимости в целях повышения его квалификации.</w:t>
      </w:r>
    </w:p>
    <w:p w:rsidR="003F7AA2" w:rsidRPr="008F3E7F" w:rsidRDefault="00451220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52" w:name="dfasdfzasx"/>
      <w:bookmarkEnd w:id="52"/>
      <w:r w:rsidRPr="008F3E7F">
        <w:rPr>
          <w:rFonts w:ascii="Times New Roman" w:hAnsi="Times New Roman" w:cs="Times New Roman"/>
          <w:sz w:val="24"/>
        </w:rPr>
        <w:t xml:space="preserve">3.2.9. </w:t>
      </w:r>
      <w:r w:rsidR="00FA43C3" w:rsidRPr="008F3E7F">
        <w:rPr>
          <w:rFonts w:ascii="Times New Roman" w:hAnsi="Times New Roman" w:cs="Times New Roman"/>
          <w:sz w:val="24"/>
        </w:rPr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  <w:bookmarkStart w:id="53" w:name="dfasaqics7"/>
      <w:bookmarkEnd w:id="53"/>
      <w:r w:rsidR="00FA43C3" w:rsidRPr="008F3E7F">
        <w:rPr>
          <w:rFonts w:ascii="Times New Roman" w:hAnsi="Times New Roman" w:cs="Times New Roman"/>
          <w:sz w:val="24"/>
        </w:rPr>
        <w:t> </w:t>
      </w:r>
    </w:p>
    <w:p w:rsidR="00D30EF5" w:rsidRPr="008F3E7F" w:rsidRDefault="00D30EF5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54" w:name="dfas8nop3i"/>
      <w:bookmarkEnd w:id="54"/>
      <w:r w:rsidRPr="008F3E7F">
        <w:rPr>
          <w:rFonts w:ascii="Times New Roman" w:hAnsi="Times New Roman" w:cs="Times New Roman"/>
          <w:sz w:val="24"/>
        </w:rPr>
        <w:t>4. ОПЛАТА ТРУДА И СОЦИАЛЬНЫЕ ГАРАНТИИ</w:t>
      </w:r>
      <w:bookmarkStart w:id="55" w:name="dfas9tnx3m"/>
      <w:bookmarkEnd w:id="55"/>
      <w:r w:rsidRPr="008F3E7F">
        <w:rPr>
          <w:rFonts w:ascii="Times New Roman" w:hAnsi="Times New Roman" w:cs="Times New Roman"/>
          <w:sz w:val="24"/>
        </w:rPr>
        <w:t> 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56" w:name="dfasmgwaw1"/>
      <w:bookmarkEnd w:id="56"/>
      <w:r w:rsidRPr="008F3E7F">
        <w:rPr>
          <w:rFonts w:ascii="Times New Roman" w:hAnsi="Times New Roman" w:cs="Times New Roman"/>
          <w:sz w:val="24"/>
        </w:rPr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="00011900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6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5 000 (</w:t>
      </w:r>
      <w:r w:rsidR="00011900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шестьдесят 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пять тысяч)</w:t>
      </w:r>
      <w:r w:rsidRPr="008F3E7F">
        <w:rPr>
          <w:rFonts w:ascii="Times New Roman" w:hAnsi="Times New Roman" w:cs="Times New Roman"/>
          <w:sz w:val="24"/>
        </w:rPr>
        <w:t xml:space="preserve"> руб. в месяц.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57" w:name="dfast5m570"/>
      <w:bookmarkEnd w:id="57"/>
      <w:r w:rsidRPr="008F3E7F">
        <w:rPr>
          <w:rFonts w:ascii="Times New Roman" w:hAnsi="Times New Roman" w:cs="Times New Roman"/>
          <w:sz w:val="24"/>
        </w:rPr>
        <w:t xml:space="preserve">4.2. Выплата премий и вознаграждений Работнику производится в порядке, установленном в 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коллективном договоре от 12.09.201</w:t>
      </w:r>
      <w:r w:rsidR="00011900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8</w:t>
      </w:r>
      <w:r w:rsidRPr="008F3E7F">
        <w:rPr>
          <w:rFonts w:ascii="Times New Roman" w:hAnsi="Times New Roman" w:cs="Times New Roman"/>
          <w:sz w:val="24"/>
        </w:rPr>
        <w:t xml:space="preserve"> и в </w:t>
      </w:r>
      <w:r w:rsidR="00647367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оложении о премировании от 15.06.201</w:t>
      </w:r>
      <w:r w:rsidR="00011900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8</w:t>
      </w:r>
      <w:r w:rsidRPr="008F3E7F">
        <w:rPr>
          <w:rFonts w:ascii="Times New Roman" w:hAnsi="Times New Roman" w:cs="Times New Roman"/>
          <w:sz w:val="24"/>
        </w:rPr>
        <w:t xml:space="preserve">, с которыми Работник ознакомлен </w:t>
      </w:r>
      <w:r w:rsidR="00451220" w:rsidRPr="008F3E7F">
        <w:rPr>
          <w:rFonts w:ascii="Times New Roman" w:hAnsi="Times New Roman" w:cs="Times New Roman"/>
          <w:sz w:val="24"/>
        </w:rPr>
        <w:t xml:space="preserve">под </w:t>
      </w:r>
      <w:r w:rsidR="006A2315" w:rsidRPr="008F3E7F">
        <w:rPr>
          <w:rFonts w:ascii="Times New Roman" w:hAnsi="Times New Roman" w:cs="Times New Roman"/>
          <w:sz w:val="24"/>
        </w:rPr>
        <w:t>подпись</w:t>
      </w:r>
      <w:r w:rsidR="00451220" w:rsidRPr="008F3E7F">
        <w:rPr>
          <w:rFonts w:ascii="Times New Roman" w:hAnsi="Times New Roman" w:cs="Times New Roman"/>
          <w:sz w:val="24"/>
        </w:rPr>
        <w:t xml:space="preserve"> до подписания</w:t>
      </w:r>
      <w:r w:rsidRPr="008F3E7F">
        <w:rPr>
          <w:rFonts w:ascii="Times New Roman" w:hAnsi="Times New Roman" w:cs="Times New Roman"/>
          <w:sz w:val="24"/>
        </w:rPr>
        <w:t xml:space="preserve"> настоящего трудового договора.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58" w:name="dfasm14t85"/>
      <w:bookmarkEnd w:id="58"/>
      <w:r w:rsidRPr="008F3E7F">
        <w:rPr>
          <w:rFonts w:ascii="Times New Roman" w:hAnsi="Times New Roman" w:cs="Times New Roman"/>
          <w:sz w:val="24"/>
        </w:rPr>
        <w:t xml:space="preserve">4.3. </w:t>
      </w:r>
      <w:r w:rsidR="00011900" w:rsidRPr="008F3E7F">
        <w:rPr>
          <w:rFonts w:ascii="Times New Roman" w:hAnsi="Times New Roman" w:cs="Times New Roman"/>
          <w:sz w:val="24"/>
        </w:rPr>
        <w:t xml:space="preserve">Заработная плата выплачивается Работнику не реже чем каждые полмесяца (20-го числа текущего месяца </w:t>
      </w:r>
      <w:r w:rsidR="00647367" w:rsidRPr="008F3E7F">
        <w:rPr>
          <w:rFonts w:ascii="Times New Roman" w:hAnsi="Times New Roman" w:cs="Times New Roman"/>
          <w:sz w:val="24"/>
        </w:rPr>
        <w:t>–</w:t>
      </w:r>
      <w:r w:rsidR="00011900" w:rsidRPr="008F3E7F">
        <w:rPr>
          <w:rFonts w:ascii="Times New Roman" w:hAnsi="Times New Roman" w:cs="Times New Roman"/>
          <w:sz w:val="24"/>
        </w:rPr>
        <w:t xml:space="preserve"> за первую половину месяца и 5-го числа месяц</w:t>
      </w:r>
      <w:r w:rsidR="00647367" w:rsidRPr="008F3E7F">
        <w:rPr>
          <w:rFonts w:ascii="Times New Roman" w:hAnsi="Times New Roman" w:cs="Times New Roman"/>
          <w:sz w:val="24"/>
        </w:rPr>
        <w:t>а, следующего за отработанным, –</w:t>
      </w:r>
      <w:r w:rsidR="00011900" w:rsidRPr="008F3E7F">
        <w:rPr>
          <w:rFonts w:ascii="Times New Roman" w:hAnsi="Times New Roman" w:cs="Times New Roman"/>
          <w:sz w:val="24"/>
        </w:rPr>
        <w:t xml:space="preserve">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59" w:name="dfas8oi4kt"/>
      <w:bookmarkEnd w:id="59"/>
      <w:r w:rsidRPr="008F3E7F">
        <w:rPr>
          <w:rFonts w:ascii="Times New Roman" w:hAnsi="Times New Roman" w:cs="Times New Roman"/>
          <w:sz w:val="24"/>
        </w:rPr>
        <w:t xml:space="preserve">4.4. Заработная плата Работнику выплачивается путем 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выдачи наличных денежных средств из кассы Работодателя (путем перечисления на счет Работника в банке) каждые полмесяца в день, установленный </w:t>
      </w:r>
      <w:r w:rsidR="00011900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в п</w:t>
      </w:r>
      <w:r w:rsidR="00647367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ункте</w:t>
      </w:r>
      <w:r w:rsidR="00011900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 4.3</w:t>
      </w:r>
      <w:r w:rsidR="00451220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 настоящего трудового договора</w:t>
      </w:r>
      <w:r w:rsidR="00011900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60" w:name="dfasb4ng1t"/>
      <w:bookmarkEnd w:id="60"/>
      <w:r w:rsidRPr="008F3E7F">
        <w:rPr>
          <w:rFonts w:ascii="Times New Roman" w:hAnsi="Times New Roman" w:cs="Times New Roman"/>
          <w:sz w:val="24"/>
        </w:rPr>
        <w:t>4.5. Из заработной платы Работника могут производиться удержания в случаях,</w:t>
      </w:r>
      <w:r w:rsidR="00121055" w:rsidRPr="008F3E7F">
        <w:rPr>
          <w:rFonts w:ascii="Times New Roman" w:hAnsi="Times New Roman" w:cs="Times New Roman"/>
          <w:sz w:val="24"/>
        </w:rPr>
        <w:t xml:space="preserve"> </w:t>
      </w:r>
      <w:r w:rsidRPr="008F3E7F">
        <w:rPr>
          <w:rFonts w:ascii="Times New Roman" w:hAnsi="Times New Roman" w:cs="Times New Roman"/>
          <w:sz w:val="24"/>
        </w:rPr>
        <w:t>предусмотренных законодательством РФ.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61" w:name="dfas2nvupx"/>
      <w:bookmarkEnd w:id="61"/>
      <w:r w:rsidRPr="008F3E7F">
        <w:rPr>
          <w:rFonts w:ascii="Times New Roman" w:hAnsi="Times New Roman" w:cs="Times New Roman"/>
          <w:sz w:val="24"/>
        </w:rPr>
        <w:lastRenderedPageBreak/>
        <w:t>4.6. 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</w:r>
      <w:bookmarkStart w:id="62" w:name="dfask5fbkl"/>
      <w:bookmarkEnd w:id="62"/>
    </w:p>
    <w:p w:rsidR="00647367" w:rsidRPr="008F3E7F" w:rsidRDefault="00647367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63" w:name="dfashps839"/>
      <w:bookmarkEnd w:id="63"/>
      <w:r w:rsidRPr="008F3E7F">
        <w:rPr>
          <w:rFonts w:ascii="Times New Roman" w:hAnsi="Times New Roman" w:cs="Times New Roman"/>
          <w:sz w:val="24"/>
        </w:rPr>
        <w:t>5. РАБОЧЕЕ ВРЕМЯ И ВРЕМЯ ОТДЫХА</w:t>
      </w:r>
    </w:p>
    <w:p w:rsidR="00011900" w:rsidRPr="008F3E7F" w:rsidRDefault="00FA43C3" w:rsidP="008F3E7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64" w:name="dfassoxbe9"/>
      <w:bookmarkStart w:id="65" w:name="dfasx4998q"/>
      <w:bookmarkEnd w:id="64"/>
      <w:bookmarkEnd w:id="65"/>
      <w:r w:rsidRPr="008F3E7F">
        <w:rPr>
          <w:rFonts w:ascii="Times New Roman" w:hAnsi="Times New Roman" w:cs="Times New Roman"/>
          <w:sz w:val="24"/>
        </w:rPr>
        <w:t xml:space="preserve">5.1. </w:t>
      </w:r>
      <w:r w:rsidR="00011900" w:rsidRPr="008F3E7F">
        <w:rPr>
          <w:rFonts w:ascii="Times New Roman" w:hAnsi="Times New Roman" w:cs="Times New Roman"/>
          <w:sz w:val="24"/>
        </w:rPr>
        <w:t>Работнику устанавливается</w:t>
      </w:r>
      <w:r w:rsidR="005A4352" w:rsidRPr="008F3E7F">
        <w:rPr>
          <w:rFonts w:ascii="Times New Roman" w:hAnsi="Times New Roman" w:cs="Times New Roman"/>
          <w:sz w:val="24"/>
        </w:rPr>
        <w:t xml:space="preserve"> шестидневная</w:t>
      </w:r>
      <w:r w:rsidR="00011900" w:rsidRPr="008F3E7F">
        <w:rPr>
          <w:rFonts w:ascii="Times New Roman" w:hAnsi="Times New Roman" w:cs="Times New Roman"/>
          <w:sz w:val="24"/>
        </w:rPr>
        <w:t xml:space="preserve"> </w:t>
      </w:r>
      <w:r w:rsidR="006F73C1" w:rsidRPr="008F3E7F">
        <w:rPr>
          <w:rFonts w:ascii="Times New Roman" w:hAnsi="Times New Roman" w:cs="Times New Roman"/>
          <w:sz w:val="24"/>
        </w:rPr>
        <w:t xml:space="preserve">сокращенная </w:t>
      </w:r>
      <w:r w:rsidR="00011900" w:rsidRPr="008F3E7F">
        <w:rPr>
          <w:rFonts w:ascii="Times New Roman" w:hAnsi="Times New Roman" w:cs="Times New Roman"/>
          <w:sz w:val="24"/>
        </w:rPr>
        <w:t xml:space="preserve">36-часовая рабочая неделя с одним выходным днем </w:t>
      </w:r>
      <w:r w:rsidR="003D40AB" w:rsidRPr="008F3E7F">
        <w:rPr>
          <w:rFonts w:ascii="Times New Roman" w:hAnsi="Times New Roman" w:cs="Times New Roman"/>
          <w:sz w:val="24"/>
        </w:rPr>
        <w:t>–</w:t>
      </w:r>
      <w:r w:rsidR="005A4352" w:rsidRPr="008F3E7F">
        <w:rPr>
          <w:rFonts w:ascii="Times New Roman" w:hAnsi="Times New Roman" w:cs="Times New Roman"/>
          <w:sz w:val="24"/>
        </w:rPr>
        <w:t xml:space="preserve"> </w:t>
      </w:r>
      <w:r w:rsidR="00011900" w:rsidRPr="008F3E7F">
        <w:rPr>
          <w:rFonts w:ascii="Times New Roman" w:hAnsi="Times New Roman" w:cs="Times New Roman"/>
          <w:sz w:val="24"/>
        </w:rPr>
        <w:t>воскресенье</w:t>
      </w:r>
      <w:r w:rsidR="003D40AB" w:rsidRPr="008F3E7F">
        <w:rPr>
          <w:rFonts w:ascii="Times New Roman" w:hAnsi="Times New Roman" w:cs="Times New Roman"/>
          <w:sz w:val="24"/>
        </w:rPr>
        <w:t xml:space="preserve">: </w:t>
      </w:r>
      <w:r w:rsidR="00647367" w:rsidRPr="008F3E7F">
        <w:rPr>
          <w:rFonts w:ascii="Times New Roman" w:hAnsi="Times New Roman" w:cs="Times New Roman"/>
          <w:sz w:val="24"/>
        </w:rPr>
        <w:t>начало рабочего дня – 9:00, окончание – 15:</w:t>
      </w:r>
      <w:r w:rsidR="003D40AB" w:rsidRPr="008F3E7F">
        <w:rPr>
          <w:rFonts w:ascii="Times New Roman" w:hAnsi="Times New Roman" w:cs="Times New Roman"/>
          <w:sz w:val="24"/>
        </w:rPr>
        <w:t>00</w:t>
      </w:r>
      <w:r w:rsidR="00011900" w:rsidRPr="008F3E7F">
        <w:rPr>
          <w:rFonts w:ascii="Times New Roman" w:hAnsi="Times New Roman" w:cs="Times New Roman"/>
          <w:sz w:val="24"/>
        </w:rPr>
        <w:t>.</w:t>
      </w:r>
      <w:bookmarkStart w:id="66" w:name="dfas1n584p"/>
      <w:bookmarkEnd w:id="66"/>
      <w:r w:rsidR="003D40AB" w:rsidRPr="008F3E7F">
        <w:rPr>
          <w:rFonts w:ascii="Times New Roman" w:hAnsi="Times New Roman" w:cs="Times New Roman"/>
          <w:sz w:val="24"/>
        </w:rPr>
        <w:t xml:space="preserve"> </w:t>
      </w:r>
    </w:p>
    <w:p w:rsidR="003F7AA2" w:rsidRPr="008F3E7F" w:rsidRDefault="00FA43C3" w:rsidP="008F3E7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 xml:space="preserve">5.2. </w:t>
      </w:r>
      <w:r w:rsidR="00011900" w:rsidRPr="008F3E7F">
        <w:rPr>
          <w:rFonts w:ascii="Times New Roman" w:hAnsi="Times New Roman" w:cs="Times New Roman"/>
          <w:sz w:val="24"/>
        </w:rPr>
        <w:t>Работнику предоставляется ежегодный основной удлиненный оплачиваемый отпуск продолжительностью 56 календарных дней в соответствии с действующим законодательством</w:t>
      </w:r>
      <w:r w:rsidR="00647367" w:rsidRPr="008F3E7F">
        <w:rPr>
          <w:rFonts w:ascii="Times New Roman" w:hAnsi="Times New Roman" w:cs="Times New Roman"/>
          <w:sz w:val="24"/>
        </w:rPr>
        <w:t>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67" w:name="dfastptv5g"/>
      <w:bookmarkEnd w:id="67"/>
      <w:r w:rsidRPr="008F3E7F">
        <w:rPr>
          <w:rFonts w:ascii="Times New Roman" w:hAnsi="Times New Roman" w:cs="Times New Roman"/>
          <w:sz w:val="24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</w:t>
      </w:r>
      <w:r w:rsidRPr="008F3E7F">
        <w:rPr>
          <w:rFonts w:ascii="Times New Roman" w:hAnsi="Times New Roman" w:cs="Times New Roman"/>
          <w:sz w:val="24"/>
        </w:rPr>
        <w:br/>
        <w:t>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011900" w:rsidRPr="008F3E7F" w:rsidRDefault="00011900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 xml:space="preserve">5.3. Объем учебной нагрузки (педагогической работы) Работника устанавливается в размере </w:t>
      </w:r>
      <w:r w:rsidR="005A4352" w:rsidRPr="008F3E7F">
        <w:rPr>
          <w:rFonts w:ascii="Times New Roman" w:hAnsi="Times New Roman" w:cs="Times New Roman"/>
          <w:sz w:val="24"/>
        </w:rPr>
        <w:t>35</w:t>
      </w:r>
      <w:r w:rsidRPr="008F3E7F">
        <w:rPr>
          <w:rFonts w:ascii="Times New Roman" w:hAnsi="Times New Roman" w:cs="Times New Roman"/>
          <w:sz w:val="24"/>
        </w:rPr>
        <w:t xml:space="preserve"> часов </w:t>
      </w:r>
      <w:r w:rsidR="00010A9A" w:rsidRPr="008F3E7F">
        <w:rPr>
          <w:rFonts w:ascii="Times New Roman" w:hAnsi="Times New Roman" w:cs="Times New Roman"/>
          <w:sz w:val="24"/>
        </w:rPr>
        <w:t xml:space="preserve">в неделю </w:t>
      </w:r>
      <w:r w:rsidRPr="008F3E7F">
        <w:rPr>
          <w:rFonts w:ascii="Times New Roman" w:hAnsi="Times New Roman" w:cs="Times New Roman"/>
          <w:sz w:val="24"/>
        </w:rPr>
        <w:t>согласно учебному плану (учебным программам). Учебная нагрузка (педагогическая работа), объем которой больше или меньше нормы часов за ставку заработной платы, может устанавливаться только с письменного согласия Работника.</w:t>
      </w:r>
    </w:p>
    <w:p w:rsidR="005A4352" w:rsidRPr="008F3E7F" w:rsidRDefault="005A4352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 xml:space="preserve">5.4. Работник не реже чем через каждые 10 лет непрерывной преподавательской работы имеет право на длительный отпуск сроком до одного года, условия предоставления которого определяются </w:t>
      </w:r>
      <w:r w:rsidR="001F0F18" w:rsidRPr="008F3E7F">
        <w:rPr>
          <w:rFonts w:ascii="Times New Roman" w:hAnsi="Times New Roman" w:cs="Times New Roman"/>
          <w:sz w:val="24"/>
        </w:rPr>
        <w:t>коллективным договором.</w:t>
      </w:r>
    </w:p>
    <w:p w:rsidR="003F7AA2" w:rsidRPr="008F3E7F" w:rsidRDefault="005A4352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68" w:name="dfaswo3fau"/>
      <w:bookmarkEnd w:id="68"/>
      <w:r w:rsidRPr="008F3E7F">
        <w:rPr>
          <w:rFonts w:ascii="Times New Roman" w:hAnsi="Times New Roman" w:cs="Times New Roman"/>
          <w:sz w:val="24"/>
        </w:rPr>
        <w:t>5.5</w:t>
      </w:r>
      <w:r w:rsidR="00FA43C3" w:rsidRPr="008F3E7F">
        <w:rPr>
          <w:rFonts w:ascii="Times New Roman" w:hAnsi="Times New Roman" w:cs="Times New Roman"/>
          <w:sz w:val="24"/>
        </w:rPr>
        <w:t>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РФ и Правилами трудового распорядка.</w:t>
      </w:r>
      <w:bookmarkStart w:id="69" w:name="dfaszg1m2i"/>
      <w:bookmarkEnd w:id="69"/>
    </w:p>
    <w:p w:rsidR="00647367" w:rsidRPr="008F3E7F" w:rsidRDefault="00647367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70" w:name="dfasrirgdx"/>
      <w:bookmarkEnd w:id="70"/>
      <w:r w:rsidRPr="008F3E7F">
        <w:rPr>
          <w:rFonts w:ascii="Times New Roman" w:hAnsi="Times New Roman" w:cs="Times New Roman"/>
          <w:sz w:val="24"/>
        </w:rPr>
        <w:t>6. СОЦИАЛЬНОЕ СТРАХОВАНИЕ</w:t>
      </w:r>
      <w:bookmarkStart w:id="71" w:name="dfastr9wmv"/>
      <w:bookmarkEnd w:id="71"/>
      <w:r w:rsidRPr="008F3E7F">
        <w:rPr>
          <w:rFonts w:ascii="Times New Roman" w:hAnsi="Times New Roman" w:cs="Times New Roman"/>
          <w:bCs/>
          <w:sz w:val="24"/>
        </w:rPr>
        <w:t> 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72" w:name="dfasqv0eat"/>
      <w:bookmarkEnd w:id="72"/>
      <w:r w:rsidRPr="008F3E7F">
        <w:rPr>
          <w:rFonts w:ascii="Times New Roman" w:hAnsi="Times New Roman" w:cs="Times New Roman"/>
          <w:sz w:val="24"/>
        </w:rPr>
        <w:t xml:space="preserve">6.1. Работник подлежит обязательному социальному страхованию в связи с трудовой деятельностью. Виды и условия обязательного социального страхования </w:t>
      </w:r>
      <w:r w:rsidR="00647367" w:rsidRPr="008F3E7F">
        <w:rPr>
          <w:rFonts w:ascii="Times New Roman" w:hAnsi="Times New Roman" w:cs="Times New Roman"/>
          <w:sz w:val="24"/>
        </w:rPr>
        <w:t>Р</w:t>
      </w:r>
      <w:r w:rsidRPr="008F3E7F">
        <w:rPr>
          <w:rFonts w:ascii="Times New Roman" w:hAnsi="Times New Roman" w:cs="Times New Roman"/>
          <w:sz w:val="24"/>
        </w:rPr>
        <w:t xml:space="preserve">аботника </w:t>
      </w:r>
      <w:r w:rsidR="00647367" w:rsidRPr="008F3E7F">
        <w:rPr>
          <w:rFonts w:ascii="Times New Roman" w:hAnsi="Times New Roman" w:cs="Times New Roman"/>
          <w:sz w:val="24"/>
        </w:rPr>
        <w:t xml:space="preserve">в </w:t>
      </w:r>
      <w:r w:rsidRPr="008F3E7F">
        <w:rPr>
          <w:rFonts w:ascii="Times New Roman" w:hAnsi="Times New Roman" w:cs="Times New Roman"/>
          <w:sz w:val="24"/>
        </w:rPr>
        <w:t>связи с трудовой деятельностью осуществляются Работодателем в соответствии с законодательством РФ.</w:t>
      </w:r>
      <w:bookmarkStart w:id="73" w:name="dfasvhkpi1"/>
      <w:bookmarkEnd w:id="73"/>
      <w:r w:rsidRPr="008F3E7F">
        <w:rPr>
          <w:rFonts w:ascii="Times New Roman" w:hAnsi="Times New Roman" w:cs="Times New Roman"/>
          <w:sz w:val="24"/>
        </w:rPr>
        <w:t> </w:t>
      </w:r>
    </w:p>
    <w:p w:rsidR="00647367" w:rsidRPr="008F3E7F" w:rsidRDefault="00647367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74" w:name="dfassuwg4o"/>
      <w:bookmarkEnd w:id="74"/>
      <w:r w:rsidRPr="008F3E7F">
        <w:rPr>
          <w:rFonts w:ascii="Times New Roman" w:hAnsi="Times New Roman" w:cs="Times New Roman"/>
          <w:sz w:val="24"/>
        </w:rPr>
        <w:t>7. ИНЫЕ УСЛОВИЯ ТРУДОВОГО ДОГОВОРА</w:t>
      </w:r>
      <w:bookmarkStart w:id="75" w:name="dfas8d0o8m"/>
      <w:bookmarkEnd w:id="75"/>
      <w:r w:rsidRPr="008F3E7F">
        <w:rPr>
          <w:rFonts w:ascii="Times New Roman" w:hAnsi="Times New Roman" w:cs="Times New Roman"/>
          <w:sz w:val="24"/>
        </w:rPr>
        <w:t> 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76" w:name="dfasryfpcg"/>
      <w:bookmarkEnd w:id="76"/>
      <w:r w:rsidRPr="008F3E7F">
        <w:rPr>
          <w:rFonts w:ascii="Times New Roman" w:hAnsi="Times New Roman" w:cs="Times New Roman"/>
          <w:sz w:val="24"/>
        </w:rPr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пяти</w:t>
      </w:r>
      <w:r w:rsidRPr="008F3E7F">
        <w:rPr>
          <w:rFonts w:ascii="Times New Roman" w:hAnsi="Times New Roman" w:cs="Times New Roman"/>
          <w:sz w:val="24"/>
        </w:rPr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77" w:name="dfasqcp0q3"/>
      <w:bookmarkEnd w:id="77"/>
      <w:r w:rsidRPr="008F3E7F">
        <w:rPr>
          <w:rFonts w:ascii="Times New Roman" w:hAnsi="Times New Roman" w:cs="Times New Roman"/>
          <w:sz w:val="24"/>
        </w:rPr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78" w:name="dfasvvn865"/>
      <w:bookmarkEnd w:id="78"/>
      <w:r w:rsidRPr="008F3E7F">
        <w:rPr>
          <w:rFonts w:ascii="Times New Roman" w:hAnsi="Times New Roman" w:cs="Times New Roman"/>
          <w:sz w:val="24"/>
        </w:rPr>
        <w:t>7.2. В случае нарушения порядка использования и неправомерного разглашения информации, указанной в пункте 7.1 настоящего договора, соответствующая виновная сторона договора обязана возместить другой стороне причиненный ущерб.</w:t>
      </w:r>
      <w:bookmarkStart w:id="79" w:name="dfas3qz1sg"/>
      <w:bookmarkEnd w:id="79"/>
      <w:r w:rsidRPr="008F3E7F">
        <w:rPr>
          <w:rFonts w:ascii="Times New Roman" w:hAnsi="Times New Roman" w:cs="Times New Roman"/>
          <w:sz w:val="24"/>
        </w:rPr>
        <w:t> </w:t>
      </w:r>
    </w:p>
    <w:p w:rsidR="00647367" w:rsidRPr="008F3E7F" w:rsidRDefault="00647367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80" w:name="dfasqqxaoi"/>
      <w:bookmarkEnd w:id="80"/>
      <w:r w:rsidRPr="008F3E7F">
        <w:rPr>
          <w:rFonts w:ascii="Times New Roman" w:hAnsi="Times New Roman" w:cs="Times New Roman"/>
          <w:sz w:val="24"/>
        </w:rPr>
        <w:lastRenderedPageBreak/>
        <w:t>8. ОТВЕТСТВЕННОСТЬ СТОРОН ТРУДОВОГО ДОГОВОРА</w:t>
      </w:r>
      <w:r w:rsidR="006C3815" w:rsidRPr="008F3E7F">
        <w:rPr>
          <w:rFonts w:ascii="Times New Roman" w:hAnsi="Times New Roman" w:cs="Times New Roman"/>
          <w:sz w:val="24"/>
        </w:rPr>
        <w:t xml:space="preserve"> 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81" w:name="dfaszw1oq0"/>
      <w:bookmarkEnd w:id="81"/>
      <w:r w:rsidRPr="008F3E7F">
        <w:rPr>
          <w:rFonts w:ascii="Times New Roman" w:hAnsi="Times New Roman" w:cs="Times New Roman"/>
          <w:sz w:val="24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82" w:name="dfasyfao6k"/>
      <w:bookmarkEnd w:id="82"/>
      <w:r w:rsidRPr="008F3E7F">
        <w:rPr>
          <w:rFonts w:ascii="Times New Roman" w:hAnsi="Times New Roman" w:cs="Times New Roman"/>
          <w:sz w:val="24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83" w:name="dfasvqmr7k"/>
      <w:bookmarkEnd w:id="83"/>
      <w:r w:rsidRPr="008F3E7F">
        <w:rPr>
          <w:rFonts w:ascii="Times New Roman" w:hAnsi="Times New Roman" w:cs="Times New Roman"/>
          <w:sz w:val="24"/>
        </w:rPr>
        <w:t>8.3. 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bookmarkStart w:id="84" w:name="dfasclewg1"/>
      <w:bookmarkEnd w:id="84"/>
      <w:r w:rsidRPr="008F3E7F">
        <w:rPr>
          <w:rFonts w:ascii="Times New Roman" w:hAnsi="Times New Roman" w:cs="Times New Roman"/>
          <w:sz w:val="24"/>
        </w:rPr>
        <w:t> </w:t>
      </w:r>
    </w:p>
    <w:p w:rsidR="00647367" w:rsidRPr="008F3E7F" w:rsidRDefault="00647367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85" w:name="dfas0ad8x1"/>
      <w:bookmarkEnd w:id="85"/>
      <w:r w:rsidRPr="008F3E7F">
        <w:rPr>
          <w:rFonts w:ascii="Times New Roman" w:hAnsi="Times New Roman" w:cs="Times New Roman"/>
          <w:sz w:val="24"/>
        </w:rPr>
        <w:t>9. ИЗМЕНЕНИЕ И ПРЕКРАЩЕНИЕ ТРУДОВОГО ДОГОВОРА</w:t>
      </w:r>
      <w:bookmarkStart w:id="86" w:name="dfas3lc9wa"/>
      <w:bookmarkEnd w:id="86"/>
      <w:r w:rsidRPr="008F3E7F">
        <w:rPr>
          <w:rFonts w:ascii="Times New Roman" w:hAnsi="Times New Roman" w:cs="Times New Roman"/>
          <w:sz w:val="24"/>
        </w:rPr>
        <w:t> 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87" w:name="dfasp0vt4u"/>
      <w:bookmarkEnd w:id="87"/>
      <w:r w:rsidRPr="008F3E7F">
        <w:rPr>
          <w:rFonts w:ascii="Times New Roman" w:hAnsi="Times New Roman" w:cs="Times New Roman"/>
          <w:sz w:val="24"/>
        </w:rPr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88" w:name="dfaswrrs6l"/>
      <w:bookmarkEnd w:id="88"/>
      <w:r w:rsidRPr="008F3E7F">
        <w:rPr>
          <w:rFonts w:ascii="Times New Roman" w:hAnsi="Times New Roman" w:cs="Times New Roman"/>
          <w:sz w:val="24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  <w:r w:rsidRPr="008F3E7F">
        <w:rPr>
          <w:rFonts w:ascii="Times New Roman" w:hAnsi="Times New Roman" w:cs="Times New Roman"/>
          <w:sz w:val="24"/>
        </w:rPr>
        <w:br/>
        <w:t>а) 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  <w:r w:rsidRPr="008F3E7F">
        <w:rPr>
          <w:rFonts w:ascii="Times New Roman" w:hAnsi="Times New Roman" w:cs="Times New Roman"/>
          <w:sz w:val="24"/>
        </w:rPr>
        <w:br/>
        <w:t>б) в других случаях, предусмотренных Трудовым кодексом РФ.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89" w:name="dfas5btyh6"/>
      <w:bookmarkEnd w:id="89"/>
      <w:r w:rsidRPr="008F3E7F">
        <w:rPr>
          <w:rFonts w:ascii="Times New Roman" w:hAnsi="Times New Roman" w:cs="Times New Roman"/>
          <w:sz w:val="24"/>
        </w:rPr>
        <w:t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(ст. 74 ТК РФ).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90" w:name="dfasmucklg"/>
      <w:bookmarkEnd w:id="90"/>
      <w:r w:rsidRPr="008F3E7F">
        <w:rPr>
          <w:rFonts w:ascii="Times New Roman" w:hAnsi="Times New Roman" w:cs="Times New Roman"/>
          <w:sz w:val="24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91" w:name="dfas3il8o9"/>
      <w:bookmarkEnd w:id="91"/>
      <w:r w:rsidRPr="008F3E7F">
        <w:rPr>
          <w:rFonts w:ascii="Times New Roman" w:hAnsi="Times New Roman" w:cs="Times New Roman"/>
          <w:sz w:val="24"/>
        </w:rPr>
        <w:t>9.4. Настоящий трудовой договор прекращается только по основаниям, установленным Трудовым кодексом РФ и иными федеральными законами.</w:t>
      </w:r>
    </w:p>
    <w:p w:rsidR="005A4352" w:rsidRPr="008F3E7F" w:rsidRDefault="005A4352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 xml:space="preserve">9.5. Дополнительные основания прекращения настоящего </w:t>
      </w:r>
      <w:r w:rsidR="0059434B" w:rsidRPr="008F3E7F">
        <w:rPr>
          <w:rFonts w:ascii="Times New Roman" w:hAnsi="Times New Roman" w:cs="Times New Roman"/>
          <w:sz w:val="24"/>
        </w:rPr>
        <w:t>д</w:t>
      </w:r>
      <w:r w:rsidRPr="008F3E7F">
        <w:rPr>
          <w:rFonts w:ascii="Times New Roman" w:hAnsi="Times New Roman" w:cs="Times New Roman"/>
          <w:sz w:val="24"/>
        </w:rPr>
        <w:t>оговора с Работником:</w:t>
      </w:r>
    </w:p>
    <w:p w:rsidR="005A4352" w:rsidRPr="008F3E7F" w:rsidRDefault="005A4352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>9.5.1. Повторное в течение одного года грубое нарушение устава образовательного учреждения.</w:t>
      </w:r>
    </w:p>
    <w:p w:rsidR="005A4352" w:rsidRPr="008F3E7F" w:rsidRDefault="005A4352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>9.5.2.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5A4352" w:rsidRPr="008F3E7F" w:rsidRDefault="005A4352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r w:rsidRPr="008F3E7F">
        <w:rPr>
          <w:rFonts w:ascii="Times New Roman" w:hAnsi="Times New Roman" w:cs="Times New Roman"/>
          <w:sz w:val="24"/>
        </w:rPr>
        <w:t>9.5.3. Достижение предельного возраста для замещения соответствующей должности в соответствии со ст</w:t>
      </w:r>
      <w:r w:rsidR="0059434B" w:rsidRPr="008F3E7F">
        <w:rPr>
          <w:rFonts w:ascii="Times New Roman" w:hAnsi="Times New Roman" w:cs="Times New Roman"/>
          <w:sz w:val="24"/>
        </w:rPr>
        <w:t>атьей</w:t>
      </w:r>
      <w:r w:rsidRPr="008F3E7F">
        <w:rPr>
          <w:rFonts w:ascii="Times New Roman" w:hAnsi="Times New Roman" w:cs="Times New Roman"/>
          <w:sz w:val="24"/>
        </w:rPr>
        <w:t xml:space="preserve"> 332 Трудового кодекса Российской Федерации.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92" w:name="dfastsuv2l"/>
      <w:bookmarkEnd w:id="92"/>
      <w:r w:rsidRPr="008F3E7F">
        <w:rPr>
          <w:rFonts w:ascii="Times New Roman" w:hAnsi="Times New Roman" w:cs="Times New Roman"/>
          <w:sz w:val="24"/>
        </w:rPr>
        <w:t>При расторжении трудового договора Работнику предоставляются гарантии и компенсации, предусмотренные главой 27 Трудового кодекса РФ, а также другими нормами Трудового кодекса РФ и иных федеральных законов.</w:t>
      </w:r>
      <w:bookmarkStart w:id="93" w:name="dfasu9g6hp"/>
      <w:bookmarkEnd w:id="93"/>
    </w:p>
    <w:p w:rsidR="00647367" w:rsidRPr="008F3E7F" w:rsidRDefault="00647367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94" w:name="dfas5ws6q4"/>
      <w:bookmarkEnd w:id="94"/>
      <w:r w:rsidRPr="008F3E7F">
        <w:rPr>
          <w:rFonts w:ascii="Times New Roman" w:hAnsi="Times New Roman" w:cs="Times New Roman"/>
          <w:sz w:val="24"/>
        </w:rPr>
        <w:lastRenderedPageBreak/>
        <w:t>10. ЗАКЛЮЧИТЕЛЬНЫЕ ПОЛОЖЕНИЯ</w:t>
      </w:r>
      <w:bookmarkStart w:id="95" w:name="dfas49xafq"/>
      <w:bookmarkEnd w:id="95"/>
      <w:r w:rsidRPr="008F3E7F">
        <w:rPr>
          <w:rFonts w:ascii="Times New Roman" w:hAnsi="Times New Roman" w:cs="Times New Roman"/>
          <w:bCs/>
          <w:sz w:val="24"/>
        </w:rPr>
        <w:t> 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96" w:name="dfas36fs1a"/>
      <w:bookmarkEnd w:id="96"/>
      <w:r w:rsidRPr="008F3E7F">
        <w:rPr>
          <w:rFonts w:ascii="Times New Roman" w:hAnsi="Times New Roman" w:cs="Times New Roman"/>
          <w:sz w:val="24"/>
        </w:rPr>
        <w:t>10.1.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РФ.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97" w:name="dfaslb4mp0"/>
      <w:bookmarkEnd w:id="97"/>
      <w:r w:rsidRPr="008F3E7F">
        <w:rPr>
          <w:rFonts w:ascii="Times New Roman" w:hAnsi="Times New Roman" w:cs="Times New Roman"/>
          <w:sz w:val="24"/>
        </w:rPr>
        <w:t>10.2. В части, не предусмотренной настоящим трудовым договором, стороны руководствуются законодательством РФ.</w:t>
      </w: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98" w:name="dfasv4bnf3"/>
      <w:bookmarkEnd w:id="98"/>
      <w:r w:rsidRPr="008F3E7F">
        <w:rPr>
          <w:rFonts w:ascii="Times New Roman" w:hAnsi="Times New Roman" w:cs="Times New Roman"/>
          <w:sz w:val="24"/>
        </w:rPr>
        <w:t>10.3.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  <w:bookmarkStart w:id="99" w:name="dfas3h601l"/>
      <w:bookmarkEnd w:id="99"/>
    </w:p>
    <w:p w:rsidR="0059434B" w:rsidRPr="008F3E7F" w:rsidRDefault="0059434B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</w:p>
    <w:p w:rsidR="003F7AA2" w:rsidRPr="008F3E7F" w:rsidRDefault="00FA43C3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100" w:name="dfasuxznfc"/>
      <w:bookmarkEnd w:id="100"/>
      <w:r w:rsidRPr="008F3E7F">
        <w:rPr>
          <w:rFonts w:ascii="Times New Roman" w:hAnsi="Times New Roman" w:cs="Times New Roman"/>
          <w:sz w:val="24"/>
        </w:rPr>
        <w:t>11. АДРЕСА, РЕКВИЗИТЫ И ПОДПИСИ СТОРОН</w:t>
      </w:r>
      <w:r w:rsidR="006C3815" w:rsidRPr="008F3E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5054"/>
      </w:tblGrid>
      <w:tr w:rsidR="003F7AA2" w:rsidRPr="008F3E7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7AA2" w:rsidRPr="008F3E7F" w:rsidRDefault="00FA43C3" w:rsidP="008F3E7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bookmarkStart w:id="101" w:name="dfas1fnau1"/>
            <w:bookmarkEnd w:id="101"/>
            <w:r w:rsidRPr="008F3E7F">
              <w:rPr>
                <w:rFonts w:ascii="Times New Roman" w:hAnsi="Times New Roman" w:cs="Times New Roman"/>
                <w:sz w:val="24"/>
              </w:rPr>
              <w:t>Работодатель:</w:t>
            </w:r>
          </w:p>
          <w:p w:rsidR="003F7AA2" w:rsidRPr="008F3E7F" w:rsidRDefault="001F0F18" w:rsidP="008F3E7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bookmarkStart w:id="102" w:name="dfasnh4wds"/>
            <w:bookmarkEnd w:id="102"/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НОУ ВПО </w:t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«</w:t>
            </w:r>
            <w:r w:rsid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Юридическая азбука</w:t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»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br/>
              <w:t xml:space="preserve">Адрес: </w:t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125008, г. Москва,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br/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ул. </w:t>
            </w:r>
            <w:proofErr w:type="spellStart"/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Михалковская</w:t>
            </w:r>
            <w:proofErr w:type="spellEnd"/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, д. 20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br/>
              <w:t xml:space="preserve">ИНН </w:t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7708123456,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t xml:space="preserve"> КПП </w:t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770801001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br/>
            </w:r>
            <w:r w:rsidR="0059434B" w:rsidRPr="008F3E7F">
              <w:rPr>
                <w:rFonts w:ascii="Times New Roman" w:hAnsi="Times New Roman" w:cs="Times New Roman"/>
                <w:sz w:val="24"/>
              </w:rPr>
              <w:t>Р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t xml:space="preserve">/с </w:t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40702810400000001111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br/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в АКБ «Надежный»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br/>
            </w:r>
            <w:r w:rsidR="0059434B" w:rsidRPr="008F3E7F">
              <w:rPr>
                <w:rFonts w:ascii="Times New Roman" w:hAnsi="Times New Roman" w:cs="Times New Roman"/>
                <w:sz w:val="24"/>
              </w:rPr>
              <w:t>К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t xml:space="preserve">/с </w:t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30101810400000000222</w:t>
            </w:r>
            <w:r w:rsidR="00FA43C3" w:rsidRPr="008F3E7F">
              <w:rPr>
                <w:rFonts w:ascii="Times New Roman" w:hAnsi="Times New Roman" w:cs="Times New Roman"/>
                <w:sz w:val="24"/>
              </w:rPr>
              <w:br/>
              <w:t xml:space="preserve">БИК </w:t>
            </w:r>
            <w:r w:rsidR="00FA43C3"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044583222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7AA2" w:rsidRPr="008F3E7F" w:rsidRDefault="00FA43C3" w:rsidP="008F3E7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bookmarkStart w:id="103" w:name="dfasnlfynr"/>
            <w:bookmarkEnd w:id="103"/>
            <w:r w:rsidRPr="008F3E7F">
              <w:rPr>
                <w:rFonts w:ascii="Times New Roman" w:hAnsi="Times New Roman" w:cs="Times New Roman"/>
                <w:sz w:val="24"/>
              </w:rPr>
              <w:t>Работник:</w:t>
            </w:r>
          </w:p>
          <w:p w:rsidR="003F7AA2" w:rsidRPr="008F3E7F" w:rsidRDefault="00FA43C3" w:rsidP="008F3E7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bookmarkStart w:id="104" w:name="dfashvbct9"/>
            <w:bookmarkEnd w:id="104"/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Иванова Елена Васильевна</w:t>
            </w:r>
            <w:r w:rsidRPr="008F3E7F">
              <w:rPr>
                <w:rFonts w:ascii="Times New Roman" w:hAnsi="Times New Roman" w:cs="Times New Roman"/>
                <w:sz w:val="24"/>
              </w:rPr>
              <w:br/>
            </w:r>
            <w:r w:rsidR="0059434B" w:rsidRPr="008F3E7F">
              <w:rPr>
                <w:rFonts w:ascii="Times New Roman" w:hAnsi="Times New Roman" w:cs="Times New Roman"/>
                <w:sz w:val="24"/>
              </w:rPr>
              <w:t>П</w:t>
            </w:r>
            <w:r w:rsidRPr="008F3E7F">
              <w:rPr>
                <w:rFonts w:ascii="Times New Roman" w:hAnsi="Times New Roman" w:cs="Times New Roman"/>
                <w:sz w:val="24"/>
              </w:rPr>
              <w:t xml:space="preserve">аспорт серии </w:t>
            </w:r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46 02</w:t>
            </w:r>
            <w:r w:rsidRPr="008F3E7F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545177</w:t>
            </w:r>
            <w:r w:rsidRPr="008F3E7F">
              <w:rPr>
                <w:rFonts w:ascii="Times New Roman" w:hAnsi="Times New Roman" w:cs="Times New Roman"/>
                <w:sz w:val="24"/>
              </w:rPr>
              <w:br/>
              <w:t xml:space="preserve">выдан </w:t>
            </w:r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УВД Воскресенского р-на</w:t>
            </w:r>
            <w:r w:rsidRPr="008F3E7F">
              <w:rPr>
                <w:rFonts w:ascii="Times New Roman" w:hAnsi="Times New Roman" w:cs="Times New Roman"/>
                <w:sz w:val="24"/>
              </w:rPr>
              <w:br/>
            </w:r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Московской обл. 15.04.2002</w:t>
            </w:r>
            <w:r w:rsidRPr="008F3E7F">
              <w:rPr>
                <w:rFonts w:ascii="Times New Roman" w:hAnsi="Times New Roman" w:cs="Times New Roman"/>
                <w:sz w:val="24"/>
              </w:rPr>
              <w:br/>
              <w:t xml:space="preserve">Адрес регистрации: </w:t>
            </w:r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125373, г. Москва,</w:t>
            </w:r>
            <w:r w:rsidRPr="008F3E7F">
              <w:rPr>
                <w:rFonts w:ascii="Times New Roman" w:hAnsi="Times New Roman" w:cs="Times New Roman"/>
                <w:sz w:val="24"/>
              </w:rPr>
              <w:br/>
            </w:r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бул. Яна Райниса, д. 24, корп. 2, кв. 474</w:t>
            </w:r>
          </w:p>
        </w:tc>
      </w:tr>
      <w:tr w:rsidR="003F7AA2" w:rsidRPr="008F3E7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7AA2" w:rsidRPr="008F3E7F" w:rsidRDefault="00FA43C3" w:rsidP="008F3E7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bookmarkStart w:id="105" w:name="dfasxedkby"/>
            <w:bookmarkEnd w:id="105"/>
            <w:r w:rsidRPr="008F3E7F">
              <w:rPr>
                <w:rFonts w:ascii="Times New Roman" w:hAnsi="Times New Roman" w:cs="Times New Roman"/>
                <w:sz w:val="24"/>
                <w:u w:val="single"/>
              </w:rPr>
              <w:t xml:space="preserve">                </w:t>
            </w:r>
            <w:r w:rsidRPr="008F3E7F">
              <w:rPr>
                <w:rFonts w:ascii="Times New Roman" w:hAnsi="Times New Roman" w:cs="Times New Roman"/>
                <w:sz w:val="24"/>
              </w:rPr>
              <w:t xml:space="preserve">                 </w:t>
            </w:r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А.В. Львов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7AA2" w:rsidRPr="008F3E7F" w:rsidRDefault="00FA43C3" w:rsidP="008F3E7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8F3E7F">
              <w:rPr>
                <w:rFonts w:ascii="Times New Roman" w:hAnsi="Times New Roman" w:cs="Times New Roman"/>
                <w:sz w:val="24"/>
                <w:u w:val="single"/>
              </w:rPr>
              <w:t xml:space="preserve">                </w:t>
            </w:r>
            <w:r w:rsidRPr="008F3E7F">
              <w:rPr>
                <w:rFonts w:ascii="Times New Roman" w:hAnsi="Times New Roman" w:cs="Times New Roman"/>
                <w:sz w:val="24"/>
              </w:rPr>
              <w:t xml:space="preserve">            </w:t>
            </w:r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Е.В. Иванова</w:t>
            </w:r>
          </w:p>
        </w:tc>
      </w:tr>
    </w:tbl>
    <w:p w:rsidR="003F7AA2" w:rsidRPr="008F3E7F" w:rsidRDefault="003F7AA2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106" w:name="dfasngeavr"/>
      <w:bookmarkEnd w:id="106"/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1131"/>
        <w:gridCol w:w="2208"/>
      </w:tblGrid>
      <w:tr w:rsidR="00093921" w:rsidRPr="008F3E7F" w:rsidTr="00093921">
        <w:tc>
          <w:tcPr>
            <w:tcW w:w="6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93921" w:rsidRPr="008F3E7F" w:rsidRDefault="00093921" w:rsidP="008F3E7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bookmarkStart w:id="107" w:name="dfasqyttfd"/>
            <w:bookmarkEnd w:id="107"/>
            <w:r w:rsidRPr="008F3E7F">
              <w:rPr>
                <w:rFonts w:ascii="Times New Roman" w:hAnsi="Times New Roman" w:cs="Times New Roman"/>
                <w:sz w:val="24"/>
              </w:rPr>
              <w:t>Экземпляр трудового договора получил(а)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93921" w:rsidRPr="008F3E7F" w:rsidRDefault="00093921" w:rsidP="008F3E7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93921" w:rsidRPr="008F3E7F" w:rsidRDefault="00093921" w:rsidP="008F3E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  <w:r w:rsidRPr="008F3E7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Е.В. Иванова</w:t>
            </w:r>
          </w:p>
        </w:tc>
      </w:tr>
    </w:tbl>
    <w:p w:rsidR="003F7AA2" w:rsidRPr="008F3E7F" w:rsidRDefault="005A4352" w:rsidP="008F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</w:rPr>
      </w:pPr>
      <w:bookmarkStart w:id="108" w:name="dfasz3zrg4"/>
      <w:bookmarkStart w:id="109" w:name="dfasof6vxo"/>
      <w:bookmarkEnd w:id="108"/>
      <w:bookmarkEnd w:id="109"/>
      <w:r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07.08</w:t>
      </w:r>
      <w:r w:rsidR="00FA43C3" w:rsidRP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</w:t>
      </w:r>
      <w:r w:rsidR="008F3E7F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2022</w:t>
      </w:r>
    </w:p>
    <w:sectPr w:rsidR="003F7AA2" w:rsidRPr="008F3E7F" w:rsidSect="00FA43C3">
      <w:pgSz w:w="11906" w:h="16838"/>
      <w:pgMar w:top="1134" w:right="1382" w:bottom="1134" w:left="13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C3"/>
    <w:rsid w:val="00010A9A"/>
    <w:rsid w:val="00011900"/>
    <w:rsid w:val="0007775D"/>
    <w:rsid w:val="00093921"/>
    <w:rsid w:val="000A5B0A"/>
    <w:rsid w:val="00121055"/>
    <w:rsid w:val="00134266"/>
    <w:rsid w:val="00140BD1"/>
    <w:rsid w:val="001A10D4"/>
    <w:rsid w:val="001A5174"/>
    <w:rsid w:val="001B59E5"/>
    <w:rsid w:val="001C3EB7"/>
    <w:rsid w:val="001F0F18"/>
    <w:rsid w:val="002104B7"/>
    <w:rsid w:val="00231896"/>
    <w:rsid w:val="00267C5B"/>
    <w:rsid w:val="00371AAA"/>
    <w:rsid w:val="003D40AB"/>
    <w:rsid w:val="003F7AA2"/>
    <w:rsid w:val="00451220"/>
    <w:rsid w:val="00455C25"/>
    <w:rsid w:val="00486791"/>
    <w:rsid w:val="004D1681"/>
    <w:rsid w:val="005104FE"/>
    <w:rsid w:val="00551438"/>
    <w:rsid w:val="00554F57"/>
    <w:rsid w:val="0059434B"/>
    <w:rsid w:val="00595C39"/>
    <w:rsid w:val="005A4352"/>
    <w:rsid w:val="005B7E72"/>
    <w:rsid w:val="006133F3"/>
    <w:rsid w:val="00621484"/>
    <w:rsid w:val="00647367"/>
    <w:rsid w:val="00675F19"/>
    <w:rsid w:val="006A2315"/>
    <w:rsid w:val="006C3815"/>
    <w:rsid w:val="006F2D3C"/>
    <w:rsid w:val="006F73C1"/>
    <w:rsid w:val="00783ED6"/>
    <w:rsid w:val="00792230"/>
    <w:rsid w:val="007B477D"/>
    <w:rsid w:val="007E4001"/>
    <w:rsid w:val="007F69E2"/>
    <w:rsid w:val="008C02E5"/>
    <w:rsid w:val="008F3E7F"/>
    <w:rsid w:val="00964AF5"/>
    <w:rsid w:val="00971BCE"/>
    <w:rsid w:val="0099284A"/>
    <w:rsid w:val="009C4A16"/>
    <w:rsid w:val="009D02F1"/>
    <w:rsid w:val="00AB1F1A"/>
    <w:rsid w:val="00C517BE"/>
    <w:rsid w:val="00C62F01"/>
    <w:rsid w:val="00CE40F5"/>
    <w:rsid w:val="00CF22A3"/>
    <w:rsid w:val="00D30EF5"/>
    <w:rsid w:val="00D5323B"/>
    <w:rsid w:val="00E1352C"/>
    <w:rsid w:val="00E3321E"/>
    <w:rsid w:val="00E67949"/>
    <w:rsid w:val="00E83BEE"/>
    <w:rsid w:val="00F14A58"/>
    <w:rsid w:val="00F2405F"/>
    <w:rsid w:val="00F32DA9"/>
    <w:rsid w:val="00FA43C3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B16E4"/>
  <w15:chartTrackingRefBased/>
  <w15:docId w15:val="{A6406A14-01D8-43E6-ADAA-A4A3A0B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AA2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3F7AA2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3F7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7AA2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A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7A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7A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7AA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5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001"/>
    <w:pPr>
      <w:ind w:left="720"/>
      <w:contextualSpacing/>
    </w:pPr>
  </w:style>
  <w:style w:type="paragraph" w:customStyle="1" w:styleId="header-listtarget">
    <w:name w:val="header-listtarget"/>
    <w:basedOn w:val="a"/>
    <w:rsid w:val="003F7AA2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3F7AA2"/>
    <w:rPr>
      <w:color w:val="FF9900"/>
    </w:rPr>
  </w:style>
  <w:style w:type="character" w:customStyle="1" w:styleId="small">
    <w:name w:val="small"/>
    <w:basedOn w:val="a0"/>
    <w:rsid w:val="003F7AA2"/>
    <w:rPr>
      <w:sz w:val="15"/>
      <w:szCs w:val="15"/>
    </w:rPr>
  </w:style>
  <w:style w:type="character" w:customStyle="1" w:styleId="fill">
    <w:name w:val="fill"/>
    <w:basedOn w:val="a0"/>
    <w:rsid w:val="003F7AA2"/>
    <w:rPr>
      <w:b/>
      <w:bCs/>
      <w:i/>
      <w:iCs/>
      <w:color w:val="FF0000"/>
    </w:rPr>
  </w:style>
  <w:style w:type="character" w:customStyle="1" w:styleId="enp">
    <w:name w:val="enp"/>
    <w:basedOn w:val="a0"/>
    <w:rsid w:val="003F7AA2"/>
    <w:rPr>
      <w:color w:val="3C7828"/>
    </w:rPr>
  </w:style>
  <w:style w:type="character" w:customStyle="1" w:styleId="kdkss">
    <w:name w:val="kdkss"/>
    <w:basedOn w:val="a0"/>
    <w:rsid w:val="003F7AA2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621484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1484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621484"/>
    <w:rPr>
      <w:sz w:val="16"/>
      <w:szCs w:val="16"/>
    </w:rPr>
  </w:style>
  <w:style w:type="paragraph" w:customStyle="1" w:styleId="aa">
    <w:name w:val="Обычный (веб)"/>
    <w:basedOn w:val="a"/>
    <w:uiPriority w:val="99"/>
    <w:unhideWhenUsed/>
    <w:rsid w:val="00267C5B"/>
    <w:pPr>
      <w:spacing w:before="100" w:beforeAutospacing="1" w:after="100" w:afterAutospacing="1"/>
    </w:pPr>
    <w:rPr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A5174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A5174"/>
    <w:rPr>
      <w:rFonts w:ascii="Arial" w:eastAsia="Times New Roman" w:hAnsi="Arial" w:cs="Arial"/>
      <w:b/>
      <w:bCs/>
    </w:rPr>
  </w:style>
  <w:style w:type="character" w:customStyle="1" w:styleId="matches">
    <w:name w:val="matches"/>
    <w:basedOn w:val="a0"/>
    <w:rsid w:val="001F0F18"/>
  </w:style>
  <w:style w:type="paragraph" w:styleId="ad">
    <w:name w:val="Revision"/>
    <w:hidden/>
    <w:uiPriority w:val="99"/>
    <w:semiHidden/>
    <w:rsid w:val="00C62F0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2112</Words>
  <Characters>12045</Characters>
  <Application>Microsoft Office Word</Application>
  <DocSecurity>0</DocSecurity>
  <PresentationFormat>clzgc2</PresentationFormat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преподавателем колледжа по профстандарту</dc:title>
  <dc:subject>Образец трудового договора с преподавателем колледжа по профстандарту</dc:subject>
  <dc:creator>https://lawabc.ru</dc:creator>
  <cp:keywords>Образец трудового договора с преподавателем колледжа по профстандарту</cp:keywords>
  <dc:description>Образец трудового договора с преподавателем колледжа по профстандарту</dc:description>
  <cp:lastModifiedBy>Sales</cp:lastModifiedBy>
  <cp:revision>5</cp:revision>
  <dcterms:created xsi:type="dcterms:W3CDTF">2022-12-05T13:02:00Z</dcterms:created>
  <dcterms:modified xsi:type="dcterms:W3CDTF">2022-12-05T13:09:00Z</dcterms:modified>
  <cp:category>Образец трудового договора с преподавателем колледжа по профстандарту</cp:category>
</cp:coreProperties>
</file>