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6F1" w:rsidRPr="002A1BFD" w:rsidRDefault="009476F1" w:rsidP="009476F1">
      <w:pPr>
        <w:spacing w:before="272" w:after="272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2A1B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ПРОИЗВОДСТВЕННАЯ ХАРАКТЕРИСТИКА</w:t>
      </w:r>
    </w:p>
    <w:p w:rsidR="009476F1" w:rsidRPr="003B6A95" w:rsidRDefault="009476F1" w:rsidP="003B6A95">
      <w:pPr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6A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Ф.И.О. гражданина: Иванов Иван Иванович.</w:t>
      </w:r>
    </w:p>
    <w:p w:rsidR="009476F1" w:rsidRPr="003B6A95" w:rsidRDefault="009476F1" w:rsidP="003B6A95">
      <w:pPr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6A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и адрес предприятия, где работает гражданин: ООО «Авангард», г. Москва, ул. Мясницкая, д. 5А.</w:t>
      </w:r>
    </w:p>
    <w:p w:rsidR="009476F1" w:rsidRPr="003B6A95" w:rsidRDefault="009476F1" w:rsidP="003B6A95">
      <w:pPr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6A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Должность и стаж работы: сборщик печатных плат, 5 лет.</w:t>
      </w:r>
    </w:p>
    <w:p w:rsidR="009476F1" w:rsidRPr="003B6A95" w:rsidRDefault="009476F1" w:rsidP="003B6A95">
      <w:pPr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6A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профессия: техник-механик.</w:t>
      </w:r>
    </w:p>
    <w:p w:rsidR="009476F1" w:rsidRPr="003B6A95" w:rsidRDefault="009476F1" w:rsidP="003B6A95">
      <w:pPr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6A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Квалификация по основной профессии: 3 разряд.</w:t>
      </w:r>
    </w:p>
    <w:p w:rsidR="009476F1" w:rsidRPr="003B6A95" w:rsidRDefault="009476F1" w:rsidP="003B6A95">
      <w:pPr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6A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Сущность работы: ручной немеханизированный труд среднего темпа, командировки отсутствуют.</w:t>
      </w:r>
    </w:p>
    <w:p w:rsidR="009476F1" w:rsidRPr="003B6A95" w:rsidRDefault="009476F1" w:rsidP="003B6A95">
      <w:pPr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6A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Продолжительность рабочего времени: восьмичасовой рабочий день, пятидневная рабочая неделя.</w:t>
      </w:r>
    </w:p>
    <w:p w:rsidR="009476F1" w:rsidRPr="003B6A95" w:rsidRDefault="009476F1" w:rsidP="003B6A95">
      <w:pPr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6A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 труда: работа в специально оборудованном помещении, в том числе со специализированными инструментами.</w:t>
      </w:r>
    </w:p>
    <w:p w:rsidR="009476F1" w:rsidRPr="003B6A95" w:rsidRDefault="009476F1" w:rsidP="003B6A95">
      <w:pPr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6A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справляется с работой: выполняет свои должностные обязанности в полном объеме.</w:t>
      </w:r>
    </w:p>
    <w:p w:rsidR="009476F1" w:rsidRPr="003B6A95" w:rsidRDefault="009476F1" w:rsidP="003B6A95">
      <w:pPr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6A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Перерывы в работе, связанные с болезнью: за последний календарный год не имел.</w:t>
      </w:r>
    </w:p>
    <w:p w:rsidR="009476F1" w:rsidRPr="003B6A95" w:rsidRDefault="009476F1" w:rsidP="003B6A95">
      <w:pPr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6A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Имел ли за последние 12 месяцев перевод на другую работу по состоянию здоровья: не имел.</w:t>
      </w:r>
    </w:p>
    <w:p w:rsidR="009476F1" w:rsidRPr="003B6A95" w:rsidRDefault="009476F1" w:rsidP="003B6A95">
      <w:pPr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6A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Иные сведения: —</w:t>
      </w:r>
    </w:p>
    <w:p w:rsidR="009476F1" w:rsidRPr="003B6A95" w:rsidRDefault="009476F1" w:rsidP="009476F1">
      <w:pPr>
        <w:spacing w:before="272" w:after="272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6A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выдачи: 09 сентября 2019 года</w:t>
      </w:r>
    </w:p>
    <w:p w:rsidR="009476F1" w:rsidRPr="003B6A95" w:rsidRDefault="009476F1" w:rsidP="009476F1">
      <w:pPr>
        <w:spacing w:before="272" w:after="272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6A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Генеральный директор ООО «Авангард»: Петров П. П.</w:t>
      </w:r>
    </w:p>
    <w:p w:rsidR="00A0146A" w:rsidRPr="003B6A95" w:rsidRDefault="009476F1" w:rsidP="003B6A95">
      <w:pPr>
        <w:spacing w:before="272" w:after="272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6A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Исполнила: специалист отдела кадров Сидорова С. С</w:t>
      </w:r>
      <w:r w:rsidR="003B6A95" w:rsidRPr="003B6A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sectPr w:rsidR="00A0146A" w:rsidRPr="003B6A95" w:rsidSect="0073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22B82"/>
    <w:multiLevelType w:val="multilevel"/>
    <w:tmpl w:val="B06C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721C77"/>
    <w:multiLevelType w:val="hybridMultilevel"/>
    <w:tmpl w:val="72BCF3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F1"/>
    <w:rsid w:val="002A1BFD"/>
    <w:rsid w:val="003B6A95"/>
    <w:rsid w:val="005D52CB"/>
    <w:rsid w:val="006A3955"/>
    <w:rsid w:val="00732D89"/>
    <w:rsid w:val="009476F1"/>
    <w:rsid w:val="00A0146A"/>
    <w:rsid w:val="00D65368"/>
    <w:rsid w:val="00F7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FC81C-1ABE-4845-86AE-4EE68E43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2D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semiHidden/>
    <w:unhideWhenUsed/>
    <w:rsid w:val="009476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semiHidden/>
    <w:unhideWhenUsed/>
    <w:rsid w:val="00A01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Производственная характеристика для ВТЭК</vt:lpstr>
    </vt:vector>
  </TitlesOfParts>
  <Company>https://lawabc.ru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производственной характеристики для ВТЭК</dc:title>
  <dc:subject>Образец производственной характеристики для ВТЭК</dc:subject>
  <dc:creator>https://lawabc.ru</dc:creator>
  <cp:keywords>Образец производственной характеристики для ВТЭК</cp:keywords>
  <dc:description>Образец производственной характеристики для ВТЭК</dc:description>
  <cp:lastModifiedBy>Sales</cp:lastModifiedBy>
  <cp:revision>3</cp:revision>
  <dcterms:created xsi:type="dcterms:W3CDTF">2022-12-01T13:21:00Z</dcterms:created>
  <dcterms:modified xsi:type="dcterms:W3CDTF">2022-12-01T13:22:00Z</dcterms:modified>
  <cp:category>Образец производственной характеристики для ВТЭК</cp:category>
</cp:coreProperties>
</file>